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739D6" w14:textId="4B8925FB" w:rsidR="00670D88" w:rsidRPr="003E4957" w:rsidRDefault="00ED281D" w:rsidP="00ED281D">
      <w:pPr>
        <w:pStyle w:val="1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E4957">
        <w:rPr>
          <w:rFonts w:ascii="Times New Roman" w:hAnsi="Times New Roman" w:cs="Times New Roman"/>
          <w:i/>
          <w:sz w:val="16"/>
          <w:szCs w:val="16"/>
        </w:rPr>
        <w:t>Для собственников</w:t>
      </w:r>
      <w:r w:rsidR="00E14A7D">
        <w:rPr>
          <w:rFonts w:ascii="Times New Roman" w:hAnsi="Times New Roman" w:cs="Times New Roman"/>
          <w:i/>
          <w:sz w:val="16"/>
          <w:szCs w:val="16"/>
        </w:rPr>
        <w:t xml:space="preserve"> нежилых</w:t>
      </w:r>
      <w:r w:rsidR="000A7C91">
        <w:rPr>
          <w:rFonts w:ascii="Times New Roman" w:hAnsi="Times New Roman" w:cs="Times New Roman"/>
          <w:i/>
          <w:sz w:val="16"/>
          <w:szCs w:val="16"/>
        </w:rPr>
        <w:t xml:space="preserve"> зданий</w:t>
      </w:r>
      <w:r w:rsidR="006A7FE5">
        <w:rPr>
          <w:rFonts w:ascii="Times New Roman" w:hAnsi="Times New Roman" w:cs="Times New Roman"/>
          <w:i/>
          <w:sz w:val="16"/>
          <w:szCs w:val="16"/>
        </w:rPr>
        <w:t>,</w:t>
      </w:r>
      <w:r w:rsidRPr="003E4957">
        <w:rPr>
          <w:rFonts w:ascii="Times New Roman" w:hAnsi="Times New Roman" w:cs="Times New Roman"/>
          <w:i/>
          <w:sz w:val="16"/>
          <w:szCs w:val="16"/>
        </w:rPr>
        <w:t xml:space="preserve"> помещений в МКД</w:t>
      </w:r>
    </w:p>
    <w:p w14:paraId="7CF2BAA7" w14:textId="77777777" w:rsidR="00ED281D" w:rsidRPr="003E4957" w:rsidRDefault="00ED281D" w:rsidP="00670D88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ind w:left="3420" w:firstLine="0"/>
        <w:rPr>
          <w:rFonts w:ascii="Times New Roman" w:hAnsi="Times New Roman" w:cs="Times New Roman"/>
          <w:sz w:val="20"/>
        </w:rPr>
      </w:pPr>
    </w:p>
    <w:p w14:paraId="48E69D26" w14:textId="77777777" w:rsidR="009A595E" w:rsidRDefault="00594E2F" w:rsidP="003E4957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ind w:left="3420" w:firstLine="0"/>
        <w:jc w:val="right"/>
        <w:rPr>
          <w:rFonts w:ascii="Times New Roman" w:hAnsi="Times New Roman" w:cs="Times New Roman"/>
          <w:sz w:val="24"/>
          <w:szCs w:val="32"/>
        </w:rPr>
      </w:pPr>
      <w:bookmarkStart w:id="0" w:name="_Hlk129862583"/>
      <w:r w:rsidRPr="003E4957">
        <w:rPr>
          <w:rFonts w:ascii="Times New Roman" w:hAnsi="Times New Roman" w:cs="Times New Roman"/>
          <w:sz w:val="24"/>
          <w:szCs w:val="32"/>
        </w:rPr>
        <w:t xml:space="preserve">В </w:t>
      </w:r>
      <w:r w:rsidR="003E4957" w:rsidRPr="003E4957">
        <w:rPr>
          <w:rFonts w:ascii="Times New Roman" w:hAnsi="Times New Roman" w:cs="Times New Roman"/>
          <w:sz w:val="24"/>
          <w:szCs w:val="32"/>
        </w:rPr>
        <w:t xml:space="preserve">Муниципальное унитарное предприятие </w:t>
      </w:r>
    </w:p>
    <w:p w14:paraId="41429DE2" w14:textId="4B3105F7" w:rsidR="003E4957" w:rsidRPr="009A595E" w:rsidRDefault="003E4957" w:rsidP="00C87E21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ind w:left="3420" w:firstLine="0"/>
        <w:jc w:val="right"/>
        <w:rPr>
          <w:rFonts w:ascii="Times New Roman" w:hAnsi="Times New Roman" w:cs="Times New Roman"/>
          <w:sz w:val="24"/>
        </w:rPr>
      </w:pPr>
      <w:r w:rsidRPr="009A595E">
        <w:rPr>
          <w:rFonts w:ascii="Times New Roman" w:hAnsi="Times New Roman" w:cs="Times New Roman"/>
          <w:sz w:val="24"/>
        </w:rPr>
        <w:t>города Костромы</w:t>
      </w:r>
      <w:r w:rsidR="009A595E" w:rsidRPr="009A595E">
        <w:rPr>
          <w:rFonts w:ascii="Times New Roman" w:hAnsi="Times New Roman" w:cs="Times New Roman"/>
          <w:sz w:val="24"/>
        </w:rPr>
        <w:t xml:space="preserve"> </w:t>
      </w:r>
      <w:r w:rsidRPr="009A595E">
        <w:rPr>
          <w:rFonts w:ascii="Times New Roman" w:hAnsi="Times New Roman" w:cs="Times New Roman"/>
          <w:sz w:val="24"/>
        </w:rPr>
        <w:t>«Городские сети»</w:t>
      </w:r>
    </w:p>
    <w:bookmarkEnd w:id="0"/>
    <w:p w14:paraId="26F08CD1" w14:textId="77777777" w:rsidR="00A81C8D" w:rsidRPr="003E4957" w:rsidRDefault="00A81C8D" w:rsidP="00A81C8D"/>
    <w:p w14:paraId="7556F388" w14:textId="5E4A3E5F" w:rsidR="00670D88" w:rsidRPr="003E4957" w:rsidRDefault="00670D88" w:rsidP="009A595E">
      <w:pPr>
        <w:tabs>
          <w:tab w:val="num" w:pos="360"/>
        </w:tabs>
        <w:ind w:left="3780"/>
        <w:jc w:val="right"/>
        <w:rPr>
          <w:sz w:val="22"/>
          <w:szCs w:val="22"/>
        </w:rPr>
      </w:pPr>
      <w:r w:rsidRPr="003E4957">
        <w:t>от _</w:t>
      </w:r>
      <w:r w:rsidRPr="003E4957">
        <w:rPr>
          <w:sz w:val="22"/>
          <w:szCs w:val="22"/>
        </w:rPr>
        <w:t>_______________________________________________</w:t>
      </w:r>
      <w:r w:rsidR="009A595E">
        <w:rPr>
          <w:sz w:val="22"/>
          <w:szCs w:val="22"/>
        </w:rPr>
        <w:t>_</w:t>
      </w:r>
      <w:r w:rsidRPr="003E4957">
        <w:rPr>
          <w:sz w:val="22"/>
          <w:szCs w:val="22"/>
        </w:rPr>
        <w:t>____</w:t>
      </w:r>
    </w:p>
    <w:p w14:paraId="64DD1027" w14:textId="2B6B7D99" w:rsidR="00E14A7D" w:rsidRDefault="00DB68C1" w:rsidP="00DB68C1">
      <w:pPr>
        <w:tabs>
          <w:tab w:val="num" w:pos="360"/>
        </w:tabs>
        <w:ind w:left="37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="00670D88" w:rsidRPr="003E4957">
        <w:rPr>
          <w:i/>
          <w:sz w:val="16"/>
          <w:szCs w:val="16"/>
        </w:rPr>
        <w:t xml:space="preserve">(наименование или имя заявителя) </w:t>
      </w:r>
    </w:p>
    <w:p w14:paraId="5ABBC750" w14:textId="77777777" w:rsidR="00E14A7D" w:rsidRDefault="00E14A7D" w:rsidP="00E14A7D">
      <w:pPr>
        <w:tabs>
          <w:tab w:val="num" w:pos="360"/>
        </w:tabs>
        <w:ind w:left="3780"/>
        <w:jc w:val="right"/>
        <w:rPr>
          <w:i/>
          <w:sz w:val="16"/>
          <w:szCs w:val="16"/>
        </w:rPr>
      </w:pPr>
    </w:p>
    <w:p w14:paraId="23C99ECC" w14:textId="29631F7D" w:rsidR="00670D88" w:rsidRPr="003E4957" w:rsidRDefault="00670D88" w:rsidP="00E14A7D">
      <w:pPr>
        <w:tabs>
          <w:tab w:val="num" w:pos="360"/>
        </w:tabs>
        <w:ind w:left="3780"/>
        <w:jc w:val="right"/>
        <w:rPr>
          <w:sz w:val="22"/>
          <w:szCs w:val="22"/>
        </w:rPr>
      </w:pPr>
      <w:r w:rsidRPr="003E4957">
        <w:rPr>
          <w:sz w:val="22"/>
          <w:szCs w:val="22"/>
        </w:rPr>
        <w:t>_____________________________________________________</w:t>
      </w:r>
    </w:p>
    <w:p w14:paraId="08DDAB4A" w14:textId="77777777" w:rsidR="00670D88" w:rsidRPr="003E4957" w:rsidRDefault="00A81C8D" w:rsidP="00670D88">
      <w:pPr>
        <w:tabs>
          <w:tab w:val="num" w:pos="360"/>
        </w:tabs>
        <w:ind w:left="3420"/>
        <w:jc w:val="center"/>
        <w:rPr>
          <w:i/>
          <w:sz w:val="16"/>
          <w:szCs w:val="16"/>
        </w:rPr>
      </w:pPr>
      <w:r w:rsidRPr="003E4957">
        <w:rPr>
          <w:i/>
          <w:sz w:val="16"/>
          <w:szCs w:val="16"/>
        </w:rPr>
        <w:t>в лице</w:t>
      </w:r>
      <w:r w:rsidRPr="003E4957">
        <w:rPr>
          <w:sz w:val="22"/>
          <w:szCs w:val="22"/>
        </w:rPr>
        <w:t xml:space="preserve"> </w:t>
      </w:r>
      <w:r w:rsidR="00670D88" w:rsidRPr="003E4957">
        <w:rPr>
          <w:i/>
          <w:sz w:val="16"/>
          <w:szCs w:val="16"/>
        </w:rPr>
        <w:t>(должность, ФИО)</w:t>
      </w:r>
    </w:p>
    <w:p w14:paraId="17FF84B9" w14:textId="77777777" w:rsidR="00DD3148" w:rsidRPr="003E4957" w:rsidRDefault="00DD3148" w:rsidP="00A81C8D">
      <w:pPr>
        <w:jc w:val="center"/>
        <w:rPr>
          <w:sz w:val="28"/>
          <w:szCs w:val="28"/>
        </w:rPr>
      </w:pPr>
    </w:p>
    <w:p w14:paraId="409360AF" w14:textId="77777777" w:rsidR="00A81C8D" w:rsidRPr="003E4957" w:rsidRDefault="00A81C8D" w:rsidP="00A81C8D">
      <w:pPr>
        <w:jc w:val="center"/>
        <w:rPr>
          <w:sz w:val="28"/>
          <w:szCs w:val="28"/>
        </w:rPr>
      </w:pPr>
      <w:r w:rsidRPr="003E4957">
        <w:rPr>
          <w:sz w:val="28"/>
          <w:szCs w:val="28"/>
        </w:rPr>
        <w:t>ЗАЯВКА</w:t>
      </w:r>
    </w:p>
    <w:p w14:paraId="657DA946" w14:textId="77777777" w:rsidR="00DD3148" w:rsidRPr="003E4957" w:rsidRDefault="00DD3148" w:rsidP="00ED281D">
      <w:pPr>
        <w:rPr>
          <w:sz w:val="28"/>
          <w:szCs w:val="28"/>
        </w:rPr>
      </w:pPr>
    </w:p>
    <w:p w14:paraId="1BC2F16E" w14:textId="61001844" w:rsidR="00E14A7D" w:rsidRDefault="00A81C8D" w:rsidP="00ED281D">
      <w:pPr>
        <w:numPr>
          <w:ilvl w:val="0"/>
          <w:numId w:val="2"/>
        </w:numPr>
        <w:suppressAutoHyphens/>
        <w:ind w:right="-8"/>
      </w:pPr>
      <w:r w:rsidRPr="003E4957">
        <w:t xml:space="preserve">         Прошу заключить</w:t>
      </w:r>
      <w:r w:rsidR="00ED281D" w:rsidRPr="003E4957">
        <w:t xml:space="preserve"> д</w:t>
      </w:r>
      <w:r w:rsidR="00636F45" w:rsidRPr="003E4957">
        <w:t>оговор теплоснабжения</w:t>
      </w:r>
      <w:r w:rsidR="001D622C">
        <w:t>/горячего водоснабжения</w:t>
      </w:r>
      <w:r w:rsidR="00636F45" w:rsidRPr="003E4957">
        <w:t xml:space="preserve"> объекта (</w:t>
      </w:r>
      <w:r w:rsidR="00ED281D" w:rsidRPr="003E4957">
        <w:t xml:space="preserve">помещения) </w:t>
      </w:r>
    </w:p>
    <w:p w14:paraId="52C1AE6F" w14:textId="77777777" w:rsidR="00E14A7D" w:rsidRDefault="00E14A7D" w:rsidP="00ED281D">
      <w:pPr>
        <w:numPr>
          <w:ilvl w:val="0"/>
          <w:numId w:val="2"/>
        </w:numPr>
        <w:suppressAutoHyphens/>
        <w:ind w:right="-8"/>
      </w:pPr>
    </w:p>
    <w:p w14:paraId="20D3D718" w14:textId="20B4CA4D" w:rsidR="00A81C8D" w:rsidRPr="003E4957" w:rsidRDefault="00A81C8D" w:rsidP="00ED281D">
      <w:pPr>
        <w:numPr>
          <w:ilvl w:val="0"/>
          <w:numId w:val="2"/>
        </w:numPr>
        <w:suppressAutoHyphens/>
        <w:ind w:right="-8"/>
      </w:pPr>
      <w:r w:rsidRPr="003E4957">
        <w:t xml:space="preserve">_________________________________________________________________________________ </w:t>
      </w:r>
    </w:p>
    <w:p w14:paraId="79EF8670" w14:textId="77777777" w:rsidR="00A81C8D" w:rsidRPr="003E4957" w:rsidRDefault="00A81C8D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  <w:r w:rsidRPr="003E4957">
        <w:rPr>
          <w:i/>
          <w:sz w:val="16"/>
          <w:szCs w:val="16"/>
        </w:rPr>
        <w:t xml:space="preserve">(указать назначение </w:t>
      </w:r>
      <w:r w:rsidR="00BB2AE6" w:rsidRPr="003E4957">
        <w:rPr>
          <w:i/>
          <w:sz w:val="16"/>
          <w:szCs w:val="16"/>
        </w:rPr>
        <w:t>помещения, номер</w:t>
      </w:r>
      <w:r w:rsidR="00DC421E" w:rsidRPr="003E4957">
        <w:rPr>
          <w:i/>
          <w:sz w:val="16"/>
          <w:szCs w:val="16"/>
        </w:rPr>
        <w:t xml:space="preserve"> помещения</w:t>
      </w:r>
      <w:r w:rsidR="00ED281D" w:rsidRPr="003E4957">
        <w:rPr>
          <w:i/>
          <w:sz w:val="16"/>
          <w:szCs w:val="16"/>
        </w:rPr>
        <w:t>)</w:t>
      </w:r>
    </w:p>
    <w:p w14:paraId="750564E7" w14:textId="77777777" w:rsidR="007C6E20" w:rsidRPr="003E4957" w:rsidRDefault="007C6E20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</w:p>
    <w:p w14:paraId="6AFCF99C" w14:textId="77777777" w:rsidR="00A81C8D" w:rsidRPr="003E4957" w:rsidRDefault="00A81C8D" w:rsidP="00DC421E">
      <w:r w:rsidRPr="003E4957">
        <w:rPr>
          <w:b/>
        </w:rPr>
        <w:t>расположенного по адресу:</w:t>
      </w:r>
      <w:r w:rsidRPr="003E4957">
        <w:t xml:space="preserve"> _________________</w:t>
      </w:r>
      <w:r w:rsidR="007C6E20" w:rsidRPr="003E4957">
        <w:t>_____________</w:t>
      </w:r>
      <w:r w:rsidRPr="003E4957">
        <w:t>_____________________________,</w:t>
      </w:r>
    </w:p>
    <w:p w14:paraId="0600D414" w14:textId="77777777" w:rsidR="00DC421E" w:rsidRPr="009A6084" w:rsidRDefault="00DC421E" w:rsidP="00DC421E">
      <w:pPr>
        <w:rPr>
          <w:sz w:val="12"/>
          <w:szCs w:val="12"/>
        </w:rPr>
      </w:pPr>
    </w:p>
    <w:p w14:paraId="68D4C739" w14:textId="77777777" w:rsidR="00A81C8D" w:rsidRPr="003E4957" w:rsidRDefault="00A81C8D" w:rsidP="00A81C8D">
      <w:pPr>
        <w:jc w:val="both"/>
      </w:pPr>
      <w:r w:rsidRPr="003E4957">
        <w:t>____________________________________________________</w:t>
      </w:r>
      <w:r w:rsidR="00636F45" w:rsidRPr="003E4957">
        <w:t>________________________________</w:t>
      </w:r>
      <w:r w:rsidRPr="003E4957">
        <w:t>,</w:t>
      </w:r>
    </w:p>
    <w:p w14:paraId="45EBCC3E" w14:textId="77777777" w:rsidR="007C6E20" w:rsidRPr="009A6084" w:rsidRDefault="007C6E20" w:rsidP="00A81C8D">
      <w:pPr>
        <w:jc w:val="both"/>
        <w:rPr>
          <w:sz w:val="12"/>
          <w:szCs w:val="12"/>
        </w:rPr>
      </w:pPr>
    </w:p>
    <w:p w14:paraId="6D4829EB" w14:textId="11296264" w:rsidR="003B5AC0" w:rsidRPr="003E4957" w:rsidRDefault="00A81C8D" w:rsidP="00A81C8D">
      <w:pPr>
        <w:jc w:val="both"/>
      </w:pPr>
      <w:r w:rsidRPr="003E4957">
        <w:t xml:space="preserve">присоединенного к системе централизованного теплоснабжения в зоне </w:t>
      </w:r>
      <w:r w:rsidR="00594E2F" w:rsidRPr="003E4957">
        <w:t xml:space="preserve">теплоснабжения </w:t>
      </w:r>
      <w:r w:rsidR="00AB1DB5" w:rsidRPr="003E4957">
        <w:t>МУП г. Костромы «Городские сети»</w:t>
      </w:r>
      <w:r w:rsidR="003B5AC0" w:rsidRPr="003E4957">
        <w:t>.</w:t>
      </w:r>
    </w:p>
    <w:p w14:paraId="047D0700" w14:textId="77777777" w:rsidR="00ED281D" w:rsidRPr="003E4957" w:rsidRDefault="00ED281D" w:rsidP="00A81C8D">
      <w:pPr>
        <w:jc w:val="both"/>
      </w:pPr>
    </w:p>
    <w:p w14:paraId="65FD79B8" w14:textId="77777777" w:rsidR="00C010D4" w:rsidRDefault="00ED281D" w:rsidP="00C010D4">
      <w:pPr>
        <w:ind w:firstLine="708"/>
        <w:jc w:val="both"/>
      </w:pPr>
      <w:r w:rsidRPr="003E4957">
        <w:t>Своевременную оплату потребленной тепловой энергии гарантируем.</w:t>
      </w:r>
    </w:p>
    <w:p w14:paraId="13CDCBC7" w14:textId="77777777" w:rsidR="00C010D4" w:rsidRPr="009A6084" w:rsidRDefault="00C010D4" w:rsidP="00C010D4">
      <w:pPr>
        <w:jc w:val="both"/>
        <w:rPr>
          <w:sz w:val="12"/>
          <w:szCs w:val="12"/>
        </w:rPr>
      </w:pPr>
    </w:p>
    <w:p w14:paraId="47422966" w14:textId="7AC9339B" w:rsidR="00EC046B" w:rsidRPr="003E4957" w:rsidRDefault="000B0375" w:rsidP="00C010D4">
      <w:pPr>
        <w:jc w:val="both"/>
      </w:pPr>
      <w:r w:rsidRPr="003E4957">
        <w:t>Данны</w:t>
      </w:r>
      <w:r w:rsidR="00ED281D" w:rsidRPr="003E4957">
        <w:t>й/</w:t>
      </w:r>
      <w:proofErr w:type="spellStart"/>
      <w:r w:rsidR="00636F45" w:rsidRPr="003E4957">
        <w:t>ые</w:t>
      </w:r>
      <w:proofErr w:type="spellEnd"/>
      <w:r w:rsidRPr="003E4957">
        <w:t xml:space="preserve"> объект</w:t>
      </w:r>
      <w:r w:rsidR="00ED281D" w:rsidRPr="003E4957">
        <w:t>/ы</w:t>
      </w:r>
      <w:r w:rsidR="00636F45" w:rsidRPr="003E4957">
        <w:t xml:space="preserve"> (помещение/</w:t>
      </w:r>
      <w:proofErr w:type="spellStart"/>
      <w:r w:rsidR="00636F45" w:rsidRPr="003E4957">
        <w:t>ия</w:t>
      </w:r>
      <w:proofErr w:type="spellEnd"/>
      <w:r w:rsidR="00636F45" w:rsidRPr="003E4957">
        <w:t>) принадлежит/</w:t>
      </w:r>
      <w:proofErr w:type="spellStart"/>
      <w:r w:rsidR="00636F45" w:rsidRPr="003E4957">
        <w:t>ат</w:t>
      </w:r>
      <w:proofErr w:type="spellEnd"/>
      <w:r w:rsidR="00636F45" w:rsidRPr="003E4957">
        <w:t xml:space="preserve"> </w:t>
      </w:r>
    </w:p>
    <w:p w14:paraId="24B16483" w14:textId="2B21B5A4" w:rsidR="000B0375" w:rsidRPr="003E4957" w:rsidRDefault="000B0375" w:rsidP="00EC046B">
      <w:pPr>
        <w:spacing w:before="240" w:after="120"/>
      </w:pPr>
      <w:r w:rsidRPr="003E4957">
        <w:t>____________________________________________</w:t>
      </w:r>
      <w:r w:rsidR="00636F45" w:rsidRPr="003E4957">
        <w:t>_________________________________________</w:t>
      </w:r>
    </w:p>
    <w:p w14:paraId="0E540AB1" w14:textId="0A197715" w:rsidR="00EC046B" w:rsidRPr="003E4957" w:rsidRDefault="00EC046B" w:rsidP="00EC046B">
      <w:pPr>
        <w:spacing w:before="240"/>
        <w:rPr>
          <w:i/>
        </w:rPr>
      </w:pPr>
      <w:r w:rsidRPr="003E4957">
        <w:t>_____________________________________________________________________________________</w:t>
      </w:r>
    </w:p>
    <w:p w14:paraId="4469ABB0" w14:textId="5D2D5364" w:rsidR="000B0375" w:rsidRPr="003E4957" w:rsidRDefault="000B0375" w:rsidP="000B0375">
      <w:pPr>
        <w:suppressAutoHyphens/>
        <w:jc w:val="center"/>
        <w:rPr>
          <w:i/>
          <w:sz w:val="16"/>
          <w:szCs w:val="16"/>
        </w:rPr>
      </w:pPr>
      <w:r w:rsidRPr="003E4957">
        <w:rPr>
          <w:i/>
          <w:sz w:val="16"/>
          <w:szCs w:val="16"/>
        </w:rPr>
        <w:t xml:space="preserve"> (указывается заявитель</w:t>
      </w:r>
      <w:r w:rsidR="00636F45" w:rsidRPr="003E4957">
        <w:rPr>
          <w:i/>
          <w:sz w:val="16"/>
          <w:szCs w:val="16"/>
        </w:rPr>
        <w:t>, если помещение находится в долевой собственности (указываются все собственники)</w:t>
      </w:r>
      <w:r w:rsidRPr="003E4957">
        <w:rPr>
          <w:i/>
          <w:sz w:val="16"/>
          <w:szCs w:val="16"/>
        </w:rPr>
        <w:t>)</w:t>
      </w:r>
    </w:p>
    <w:p w14:paraId="22190910" w14:textId="77777777" w:rsidR="00C010D4" w:rsidRPr="009A6084" w:rsidRDefault="00C010D4" w:rsidP="000B0375">
      <w:pPr>
        <w:suppressAutoHyphens/>
        <w:rPr>
          <w:sz w:val="12"/>
          <w:szCs w:val="12"/>
        </w:rPr>
      </w:pPr>
    </w:p>
    <w:p w14:paraId="24EC5E53" w14:textId="2EE4FF0B" w:rsidR="000B0375" w:rsidRPr="003E4957" w:rsidRDefault="000B0375" w:rsidP="000B0375">
      <w:pPr>
        <w:suppressAutoHyphens/>
      </w:pPr>
      <w:r w:rsidRPr="003E4957">
        <w:t>на праве ____________________________________________________________________________</w:t>
      </w:r>
      <w:r w:rsidR="007F1311" w:rsidRPr="003E4957">
        <w:t>_</w:t>
      </w:r>
    </w:p>
    <w:p w14:paraId="15954270" w14:textId="37EAF19E" w:rsidR="009A6084" w:rsidRPr="009A6084" w:rsidRDefault="009A6084" w:rsidP="00A81C8D">
      <w:pPr>
        <w:jc w:val="both"/>
        <w:rPr>
          <w:sz w:val="12"/>
          <w:szCs w:val="12"/>
        </w:rPr>
      </w:pPr>
    </w:p>
    <w:p w14:paraId="50C4C807" w14:textId="77777777" w:rsidR="008465F4" w:rsidRPr="003E4957" w:rsidRDefault="00636F45" w:rsidP="009C4DE4">
      <w:pPr>
        <w:ind w:firstLine="708"/>
        <w:jc w:val="both"/>
      </w:pPr>
      <w:r w:rsidRPr="003E4957">
        <w:t>Управляющая орган</w:t>
      </w:r>
      <w:r w:rsidR="00633467" w:rsidRPr="003E4957">
        <w:t xml:space="preserve">изация (УК, ТСЖ, </w:t>
      </w:r>
      <w:proofErr w:type="gramStart"/>
      <w:r w:rsidR="00633467" w:rsidRPr="003E4957">
        <w:t>ЖСК)_</w:t>
      </w:r>
      <w:proofErr w:type="gramEnd"/>
      <w:r w:rsidR="00633467" w:rsidRPr="003E4957">
        <w:t>_________</w:t>
      </w:r>
      <w:r w:rsidRPr="003E4957">
        <w:t>_______________________________</w:t>
      </w:r>
    </w:p>
    <w:p w14:paraId="283A9E7E" w14:textId="01ECAF30" w:rsidR="002801BA" w:rsidRPr="00AB4CA5" w:rsidRDefault="002801BA" w:rsidP="00AB4CA5">
      <w:pPr>
        <w:spacing w:before="120"/>
        <w:jc w:val="both"/>
        <w:rPr>
          <w:sz w:val="32"/>
          <w:szCs w:val="32"/>
        </w:rPr>
      </w:pPr>
      <w:r w:rsidRPr="00AB4CA5">
        <w:rPr>
          <w:sz w:val="28"/>
          <w:szCs w:val="28"/>
        </w:rPr>
        <w:t>__________________________________________________________________________</w:t>
      </w:r>
    </w:p>
    <w:p w14:paraId="6BDF1B77" w14:textId="77777777" w:rsidR="009C4DE4" w:rsidRPr="009A6084" w:rsidRDefault="009C4DE4" w:rsidP="00A81C8D">
      <w:pPr>
        <w:jc w:val="both"/>
        <w:rPr>
          <w:sz w:val="12"/>
          <w:szCs w:val="12"/>
        </w:rPr>
      </w:pPr>
    </w:p>
    <w:p w14:paraId="356C58E9" w14:textId="28FC99D5" w:rsidR="00E94CB2" w:rsidRPr="003E4957" w:rsidRDefault="009C4DE4" w:rsidP="00E94CB2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  <w:r w:rsidRPr="003E4957">
        <w:t xml:space="preserve">            </w:t>
      </w:r>
      <w:r w:rsidR="00636F45" w:rsidRPr="003E4957">
        <w:t>Наличие горячего водоснабжения (ГВС)</w:t>
      </w:r>
      <w:r w:rsidR="00BB2AE6" w:rsidRPr="003E4957">
        <w:t>__________________________________________</w:t>
      </w:r>
      <w:r w:rsidRPr="003E4957">
        <w:t>__</w:t>
      </w:r>
      <w:r w:rsidR="00E94CB2" w:rsidRPr="00E94CB2">
        <w:rPr>
          <w:i/>
          <w:sz w:val="16"/>
          <w:szCs w:val="16"/>
        </w:rPr>
        <w:t xml:space="preserve"> </w:t>
      </w:r>
      <w:r w:rsidR="00E94CB2" w:rsidRPr="003E4957">
        <w:rPr>
          <w:i/>
          <w:sz w:val="16"/>
          <w:szCs w:val="16"/>
        </w:rPr>
        <w:t>(Да/Нет)</w:t>
      </w:r>
    </w:p>
    <w:p w14:paraId="5A359CF2" w14:textId="4DF84F35" w:rsidR="00E94CB2" w:rsidRDefault="00E94CB2" w:rsidP="009C4DE4">
      <w:pPr>
        <w:numPr>
          <w:ilvl w:val="3"/>
          <w:numId w:val="2"/>
        </w:numPr>
        <w:suppressAutoHyphens/>
        <w:ind w:right="-8"/>
      </w:pPr>
      <w:r>
        <w:t>Данные для расчета горячего водоснабжения (ГВС):</w:t>
      </w:r>
    </w:p>
    <w:p w14:paraId="056A94FA" w14:textId="77777777" w:rsidR="00E94CB2" w:rsidRPr="009A6084" w:rsidRDefault="00E94CB2" w:rsidP="00E94CB2">
      <w:pPr>
        <w:pStyle w:val="a6"/>
        <w:rPr>
          <w:sz w:val="12"/>
          <w:szCs w:val="12"/>
        </w:rPr>
      </w:pPr>
    </w:p>
    <w:p w14:paraId="14FD0D8D" w14:textId="2D507561" w:rsidR="00E94CB2" w:rsidRDefault="00E94CB2" w:rsidP="00E94CB2">
      <w:pPr>
        <w:numPr>
          <w:ilvl w:val="3"/>
          <w:numId w:val="2"/>
        </w:numPr>
        <w:tabs>
          <w:tab w:val="clear" w:pos="864"/>
        </w:tabs>
        <w:suppressAutoHyphens/>
        <w:ind w:left="0" w:right="-8" w:firstLine="0"/>
      </w:pPr>
      <w:r>
        <w:t>-   максимальная (расчетная) тепловая нагрузка га ГВС (Гкал/час)</w:t>
      </w:r>
      <w:r w:rsidR="0090610B">
        <w:t xml:space="preserve"> </w:t>
      </w:r>
      <w:r w:rsidRPr="003E4957">
        <w:t>_____________________________</w:t>
      </w:r>
    </w:p>
    <w:p w14:paraId="7D284E79" w14:textId="4AA36E88" w:rsidR="00E94CB2" w:rsidRDefault="00E94CB2" w:rsidP="00E94CB2">
      <w:r>
        <w:t>-   количество работающих</w:t>
      </w:r>
      <w:r w:rsidR="0090610B" w:rsidRPr="003E4957">
        <w:t>_____________________________</w:t>
      </w:r>
      <w:r w:rsidR="0090610B">
        <w:t xml:space="preserve"> человек</w:t>
      </w:r>
    </w:p>
    <w:p w14:paraId="7AD42794" w14:textId="19272483" w:rsidR="0090610B" w:rsidRDefault="0090610B" w:rsidP="00E94CB2">
      <w:r>
        <w:t xml:space="preserve">-  </w:t>
      </w:r>
      <w:r w:rsidR="005D5D81">
        <w:t>график</w:t>
      </w:r>
      <w:r>
        <w:t xml:space="preserve"> работы</w:t>
      </w:r>
      <w:r w:rsidR="005D5D81" w:rsidRPr="003E4957">
        <w:t>__________________</w:t>
      </w:r>
      <w:r w:rsidR="005D5D81">
        <w:t xml:space="preserve"> дней в неделю, количество часов в день</w:t>
      </w:r>
      <w:r w:rsidR="005D5D81" w:rsidRPr="003E4957">
        <w:t>__________________</w:t>
      </w:r>
    </w:p>
    <w:p w14:paraId="722F5587" w14:textId="2E9F4803" w:rsidR="00096D73" w:rsidRDefault="005D5D81" w:rsidP="00E94CB2">
      <w:r>
        <w:t xml:space="preserve">-  количество точек водоразбора </w:t>
      </w:r>
      <w:r w:rsidR="00096D73">
        <w:t>ГВС:</w:t>
      </w:r>
    </w:p>
    <w:p w14:paraId="0DB0731C" w14:textId="5A217B82" w:rsidR="005D5D81" w:rsidRDefault="00A76B6B" w:rsidP="00E94CB2">
      <w:r>
        <w:t>к</w:t>
      </w:r>
      <w:r w:rsidR="00096D73">
        <w:t xml:space="preserve">ранов </w:t>
      </w:r>
      <w:r w:rsidR="005D5D81">
        <w:t xml:space="preserve">_____________________ </w:t>
      </w:r>
      <w:r>
        <w:t>шт.</w:t>
      </w:r>
    </w:p>
    <w:p w14:paraId="570EC4B1" w14:textId="212E3A00" w:rsidR="00096D73" w:rsidRDefault="00A76B6B" w:rsidP="00E94CB2">
      <w:r>
        <w:t>д</w:t>
      </w:r>
      <w:r w:rsidR="00096D73">
        <w:t>ушевых сеток</w:t>
      </w:r>
      <w:r w:rsidR="00096D73">
        <w:t xml:space="preserve"> _________________</w:t>
      </w:r>
      <w:r>
        <w:t xml:space="preserve"> шт.</w:t>
      </w:r>
    </w:p>
    <w:p w14:paraId="6547224F" w14:textId="43773CE2" w:rsidR="00096D73" w:rsidRDefault="00A76B6B" w:rsidP="00E94CB2">
      <w:r>
        <w:t>м</w:t>
      </w:r>
      <w:r w:rsidR="00096D73">
        <w:t>оек ___________________</w:t>
      </w:r>
      <w:r>
        <w:t xml:space="preserve"> шт.</w:t>
      </w:r>
    </w:p>
    <w:p w14:paraId="515ED5A8" w14:textId="73CB4075" w:rsidR="005D5D81" w:rsidRDefault="005D5D81" w:rsidP="00E94CB2">
      <w:r>
        <w:t>-  количество рабочих мест (для парикмахерских) ___________________</w:t>
      </w:r>
    </w:p>
    <w:p w14:paraId="5774CE06" w14:textId="240591F4" w:rsidR="005D5D81" w:rsidRDefault="005D5D81" w:rsidP="00E94CB2">
      <w:r>
        <w:t xml:space="preserve">-  иные данные (для детских учреждений, бань, прачечных, столовых и др.) </w:t>
      </w:r>
      <w:r w:rsidR="00DF558F">
        <w:t>______________________</w:t>
      </w:r>
    </w:p>
    <w:p w14:paraId="6E84E944" w14:textId="457AD9A9" w:rsidR="00E94CB2" w:rsidRPr="009A6084" w:rsidRDefault="00E94CB2" w:rsidP="00D72441">
      <w:pPr>
        <w:numPr>
          <w:ilvl w:val="3"/>
          <w:numId w:val="2"/>
        </w:numPr>
        <w:suppressAutoHyphens/>
        <w:ind w:right="-8"/>
        <w:rPr>
          <w:sz w:val="12"/>
          <w:szCs w:val="12"/>
        </w:rPr>
      </w:pPr>
      <w:r w:rsidRPr="009A6084">
        <w:rPr>
          <w:sz w:val="12"/>
          <w:szCs w:val="12"/>
        </w:rPr>
        <w:t xml:space="preserve">    </w:t>
      </w:r>
    </w:p>
    <w:p w14:paraId="129FEE9E" w14:textId="77777777" w:rsidR="00BB2AE6" w:rsidRPr="003E4957" w:rsidRDefault="002801BA" w:rsidP="00BB2AE6">
      <w:pPr>
        <w:jc w:val="both"/>
      </w:pPr>
      <w:r w:rsidRPr="003E4957">
        <w:t>Сведения об имеющихся прибор</w:t>
      </w:r>
      <w:r w:rsidR="007F1311" w:rsidRPr="003E4957">
        <w:t>ах</w:t>
      </w:r>
      <w:r w:rsidRPr="003E4957">
        <w:t xml:space="preserve"> учета </w:t>
      </w:r>
      <w:r w:rsidR="00633467" w:rsidRPr="003E4957">
        <w:t xml:space="preserve">ГВС, </w:t>
      </w:r>
      <w:r w:rsidRPr="003E4957">
        <w:t>тепловой энергии, теплоносителя и их технические характеристики</w:t>
      </w:r>
      <w:r w:rsidR="00BB2AE6" w:rsidRPr="003E4957">
        <w:t>, срок поверки</w:t>
      </w:r>
    </w:p>
    <w:p w14:paraId="34612DAE" w14:textId="77777777" w:rsidR="006072E3" w:rsidRDefault="00BB2AE6" w:rsidP="00BB2AE6">
      <w:pPr>
        <w:jc w:val="both"/>
      </w:pPr>
      <w:r w:rsidRPr="003E4957">
        <w:t>_______________________________________________________________________________________</w:t>
      </w:r>
    </w:p>
    <w:p w14:paraId="0EE695B3" w14:textId="77777777" w:rsidR="006072E3" w:rsidRPr="009A6084" w:rsidRDefault="006072E3" w:rsidP="00BB2AE6">
      <w:pPr>
        <w:jc w:val="both"/>
        <w:rPr>
          <w:sz w:val="12"/>
          <w:szCs w:val="12"/>
        </w:rPr>
      </w:pPr>
    </w:p>
    <w:p w14:paraId="1C91F107" w14:textId="60008476" w:rsidR="00636F45" w:rsidRPr="003E4957" w:rsidRDefault="00BB2AE6" w:rsidP="00BB2AE6">
      <w:pPr>
        <w:jc w:val="both"/>
      </w:pPr>
      <w:r w:rsidRPr="003E4957">
        <w:t>__________________________________________________________________________________</w:t>
      </w:r>
      <w:r w:rsidR="006072E3">
        <w:t>____</w:t>
      </w:r>
      <w:r w:rsidRPr="003E4957">
        <w:t>_</w:t>
      </w:r>
    </w:p>
    <w:p w14:paraId="024E6296" w14:textId="77777777" w:rsidR="0099530B" w:rsidRPr="009A6084" w:rsidRDefault="0099530B" w:rsidP="00C574F7">
      <w:pPr>
        <w:suppressAutoHyphens/>
        <w:jc w:val="both"/>
        <w:rPr>
          <w:sz w:val="12"/>
          <w:szCs w:val="12"/>
        </w:rPr>
      </w:pPr>
    </w:p>
    <w:p w14:paraId="509A43DD" w14:textId="36DB88F2" w:rsidR="00C574F7" w:rsidRPr="003E4957" w:rsidRDefault="00C574F7" w:rsidP="00C574F7">
      <w:pPr>
        <w:ind w:firstLine="709"/>
        <w:jc w:val="both"/>
      </w:pPr>
      <w:r w:rsidRPr="003E4957">
        <w:t xml:space="preserve">Согласен заключить договор и производить обмен документами посредством электронного документооборота </w:t>
      </w:r>
      <w:r w:rsidR="00E52EF2">
        <w:t xml:space="preserve">с использованием усиленной </w:t>
      </w:r>
      <w:r w:rsidR="001B4295">
        <w:t>электронной цифровой подписи</w:t>
      </w:r>
      <w:r w:rsidR="00E52EF2">
        <w:t xml:space="preserve"> </w:t>
      </w:r>
      <w:r w:rsidR="005B500B" w:rsidRPr="003E4957">
        <w:t>(</w:t>
      </w:r>
      <w:r w:rsidR="005B500B" w:rsidRPr="003E4957">
        <w:rPr>
          <w:b/>
        </w:rPr>
        <w:t>только для ИП и юр.</w:t>
      </w:r>
      <w:r w:rsidR="00633467" w:rsidRPr="003E4957">
        <w:rPr>
          <w:b/>
        </w:rPr>
        <w:t xml:space="preserve"> </w:t>
      </w:r>
      <w:r w:rsidR="005B500B" w:rsidRPr="003E4957">
        <w:rPr>
          <w:b/>
        </w:rPr>
        <w:t>лиц</w:t>
      </w:r>
      <w:r w:rsidR="005B500B" w:rsidRPr="003E4957">
        <w:t xml:space="preserve">) </w:t>
      </w:r>
      <w:r w:rsidRPr="003E4957">
        <w:t>________________________________.</w:t>
      </w:r>
    </w:p>
    <w:p w14:paraId="492A45E8" w14:textId="67961545" w:rsidR="00C574F7" w:rsidRPr="00616129" w:rsidRDefault="00C574F7" w:rsidP="00C574F7">
      <w:pPr>
        <w:jc w:val="both"/>
        <w:rPr>
          <w:sz w:val="20"/>
          <w:szCs w:val="20"/>
        </w:rPr>
      </w:pPr>
      <w:r w:rsidRPr="00616129">
        <w:rPr>
          <w:sz w:val="20"/>
          <w:szCs w:val="20"/>
        </w:rPr>
        <w:t xml:space="preserve">             </w:t>
      </w:r>
      <w:r w:rsidR="001B4295">
        <w:rPr>
          <w:sz w:val="20"/>
          <w:szCs w:val="20"/>
        </w:rPr>
        <w:t xml:space="preserve">                               </w:t>
      </w:r>
      <w:r w:rsidRPr="00616129">
        <w:rPr>
          <w:sz w:val="20"/>
          <w:szCs w:val="20"/>
        </w:rPr>
        <w:t xml:space="preserve"> </w:t>
      </w:r>
      <w:r w:rsidR="00C010D4" w:rsidRPr="00616129">
        <w:rPr>
          <w:sz w:val="20"/>
          <w:szCs w:val="20"/>
        </w:rPr>
        <w:t xml:space="preserve">  </w:t>
      </w:r>
      <w:r w:rsidRPr="00616129">
        <w:rPr>
          <w:sz w:val="20"/>
          <w:szCs w:val="20"/>
        </w:rPr>
        <w:t xml:space="preserve"> (да/нет)</w:t>
      </w:r>
    </w:p>
    <w:p w14:paraId="73873E6F" w14:textId="0458D91C" w:rsidR="00A81C8D" w:rsidRPr="003E4957" w:rsidRDefault="000367BB" w:rsidP="00A66C69">
      <w:pPr>
        <w:suppressAutoHyphens/>
        <w:rPr>
          <w:b/>
          <w:lang w:val="en-US"/>
        </w:rPr>
      </w:pPr>
      <w:r w:rsidRPr="003E4957">
        <w:lastRenderedPageBreak/>
        <w:tab/>
      </w:r>
      <w:r w:rsidR="00D60E66" w:rsidRPr="003E4957">
        <w:rPr>
          <w:b/>
        </w:rPr>
        <w:t>Реквизиты заявителя</w:t>
      </w:r>
      <w:r w:rsidR="00D60E66" w:rsidRPr="003E4957">
        <w:rPr>
          <w:b/>
          <w:lang w:val="en-US"/>
        </w:rPr>
        <w:t>:</w:t>
      </w:r>
    </w:p>
    <w:p w14:paraId="26730D2E" w14:textId="40C59621" w:rsidR="00670D88" w:rsidRPr="003E4957" w:rsidRDefault="00237255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3E4957">
        <w:rPr>
          <w:b/>
          <w:i/>
        </w:rPr>
        <w:t>Юридический адрес</w:t>
      </w:r>
      <w:r w:rsidR="008429AB">
        <w:rPr>
          <w:b/>
          <w:i/>
        </w:rPr>
        <w:t xml:space="preserve"> *</w:t>
      </w:r>
      <w:r w:rsidRPr="003E4957">
        <w:rPr>
          <w:b/>
          <w:i/>
        </w:rPr>
        <w:t xml:space="preserve">: </w:t>
      </w:r>
    </w:p>
    <w:p w14:paraId="467D0C33" w14:textId="77777777" w:rsidR="00D43AB8" w:rsidRPr="00A66C69" w:rsidRDefault="00D43AB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sz w:val="12"/>
          <w:szCs w:val="12"/>
        </w:rPr>
      </w:pPr>
    </w:p>
    <w:p w14:paraId="26CD6412" w14:textId="357F485A" w:rsidR="00670D88" w:rsidRPr="003E4957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3E4957">
        <w:t>Индекс _____________, район ___________________________</w:t>
      </w:r>
      <w:r w:rsidR="00D43AB8">
        <w:t xml:space="preserve"> город </w:t>
      </w:r>
      <w:r w:rsidRPr="003E4957">
        <w:t>____________________________</w:t>
      </w:r>
    </w:p>
    <w:p w14:paraId="1AB2952B" w14:textId="77777777" w:rsidR="00D43AB8" w:rsidRPr="00A66C69" w:rsidRDefault="00D43AB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sz w:val="12"/>
          <w:szCs w:val="12"/>
        </w:rPr>
      </w:pPr>
    </w:p>
    <w:p w14:paraId="3084CF85" w14:textId="7B3FBD41" w:rsidR="00670D88" w:rsidRPr="003E4957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3E4957">
        <w:t>Ул. (пр.) _______________________</w:t>
      </w:r>
      <w:r w:rsidR="00D43AB8">
        <w:t>______</w:t>
      </w:r>
      <w:r w:rsidRPr="003E4957">
        <w:t xml:space="preserve">____________ дом _______ корп. _______ </w:t>
      </w:r>
      <w:proofErr w:type="spellStart"/>
      <w:r w:rsidRPr="003E4957">
        <w:t>помещ</w:t>
      </w:r>
      <w:proofErr w:type="spellEnd"/>
      <w:r w:rsidRPr="003E4957">
        <w:t>. ________</w:t>
      </w:r>
    </w:p>
    <w:p w14:paraId="7219F801" w14:textId="77777777" w:rsidR="000B4887" w:rsidRPr="00A66C69" w:rsidRDefault="000B4887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  <w:sz w:val="12"/>
          <w:szCs w:val="12"/>
        </w:rPr>
      </w:pPr>
    </w:p>
    <w:p w14:paraId="694C44A2" w14:textId="77777777" w:rsidR="00670D88" w:rsidRPr="003E4957" w:rsidRDefault="00633467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3E4957">
        <w:rPr>
          <w:b/>
          <w:i/>
        </w:rPr>
        <w:t>Почтовый</w:t>
      </w:r>
      <w:r w:rsidR="00670D88" w:rsidRPr="003E4957">
        <w:rPr>
          <w:b/>
          <w:i/>
        </w:rPr>
        <w:t xml:space="preserve"> адрес:</w:t>
      </w:r>
    </w:p>
    <w:p w14:paraId="0F21EC13" w14:textId="77777777" w:rsidR="00D43AB8" w:rsidRPr="003E4957" w:rsidRDefault="00D43AB8" w:rsidP="00D43AB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3E4957">
        <w:t>Индекс _____________, район ___________________________</w:t>
      </w:r>
      <w:r>
        <w:t xml:space="preserve"> город </w:t>
      </w:r>
      <w:r w:rsidRPr="003E4957">
        <w:t>____________________________</w:t>
      </w:r>
    </w:p>
    <w:p w14:paraId="236A4ED3" w14:textId="4798EC4E" w:rsidR="00D43AB8" w:rsidRPr="00A66C69" w:rsidRDefault="00D43AB8" w:rsidP="00D43AB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sz w:val="12"/>
          <w:szCs w:val="12"/>
        </w:rPr>
      </w:pPr>
    </w:p>
    <w:p w14:paraId="405EB7CA" w14:textId="77777777" w:rsidR="00D43AB8" w:rsidRPr="003E4957" w:rsidRDefault="00D43AB8" w:rsidP="00D43AB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3E4957">
        <w:t>Ул. (пр.) _______________________</w:t>
      </w:r>
      <w:r>
        <w:t>______</w:t>
      </w:r>
      <w:r w:rsidRPr="003E4957">
        <w:t xml:space="preserve">____________ дом _______ корп. _______ </w:t>
      </w:r>
      <w:proofErr w:type="spellStart"/>
      <w:r w:rsidRPr="003E4957">
        <w:t>помещ</w:t>
      </w:r>
      <w:proofErr w:type="spellEnd"/>
      <w:r w:rsidRPr="003E4957">
        <w:t>. ________</w:t>
      </w:r>
    </w:p>
    <w:p w14:paraId="5E341CDB" w14:textId="7626A8B3" w:rsidR="00E1254E" w:rsidRPr="00A66C69" w:rsidRDefault="00E1254E" w:rsidP="0098254D">
      <w:pPr>
        <w:suppressAutoHyphens/>
        <w:ind w:right="-8"/>
        <w:jc w:val="both"/>
        <w:rPr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0"/>
        <w:gridCol w:w="427"/>
        <w:gridCol w:w="428"/>
        <w:gridCol w:w="428"/>
        <w:gridCol w:w="427"/>
        <w:gridCol w:w="428"/>
        <w:gridCol w:w="428"/>
        <w:gridCol w:w="427"/>
        <w:gridCol w:w="428"/>
        <w:gridCol w:w="428"/>
        <w:gridCol w:w="427"/>
        <w:gridCol w:w="428"/>
        <w:gridCol w:w="428"/>
      </w:tblGrid>
      <w:tr w:rsidR="00087431" w14:paraId="579A0671" w14:textId="77777777" w:rsidTr="00322054">
        <w:trPr>
          <w:trHeight w:val="39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B8AB6" w14:textId="19DB7AA8" w:rsidR="00087431" w:rsidRDefault="00087431" w:rsidP="0098254D">
            <w:pPr>
              <w:suppressAutoHyphens/>
              <w:ind w:right="-8"/>
              <w:jc w:val="both"/>
              <w:rPr>
                <w:u w:val="single"/>
              </w:rPr>
            </w:pPr>
            <w:bookmarkStart w:id="1" w:name="_Hlk129962152"/>
            <w:r w:rsidRPr="003E4957">
              <w:t xml:space="preserve">ИНН   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8F55F1B" w14:textId="77777777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8" w:type="dxa"/>
          </w:tcPr>
          <w:p w14:paraId="184E535F" w14:textId="77777777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8" w:type="dxa"/>
          </w:tcPr>
          <w:p w14:paraId="45E93E0B" w14:textId="77777777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7" w:type="dxa"/>
          </w:tcPr>
          <w:p w14:paraId="0FE11EB5" w14:textId="6AA48E05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8" w:type="dxa"/>
          </w:tcPr>
          <w:p w14:paraId="4A63CC43" w14:textId="77777777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8" w:type="dxa"/>
          </w:tcPr>
          <w:p w14:paraId="719FFD41" w14:textId="77777777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7" w:type="dxa"/>
          </w:tcPr>
          <w:p w14:paraId="21C39B6E" w14:textId="77777777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8" w:type="dxa"/>
          </w:tcPr>
          <w:p w14:paraId="682E8554" w14:textId="77777777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8" w:type="dxa"/>
          </w:tcPr>
          <w:p w14:paraId="5BBDD476" w14:textId="77777777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7" w:type="dxa"/>
          </w:tcPr>
          <w:p w14:paraId="2761EF44" w14:textId="77777777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8" w:type="dxa"/>
          </w:tcPr>
          <w:p w14:paraId="3DB20D1A" w14:textId="454FF474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8" w:type="dxa"/>
          </w:tcPr>
          <w:p w14:paraId="1C8C90C1" w14:textId="74495E42" w:rsidR="00087431" w:rsidRDefault="00087431" w:rsidP="002B466E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</w:tr>
      <w:bookmarkEnd w:id="1"/>
    </w:tbl>
    <w:p w14:paraId="1A660F42" w14:textId="0FB616AC" w:rsidR="00D43AB8" w:rsidRPr="002A5042" w:rsidRDefault="00D43AB8" w:rsidP="002A5042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6" w:firstLine="0"/>
        <w:jc w:val="both"/>
        <w:rPr>
          <w:sz w:val="12"/>
          <w:szCs w:val="12"/>
          <w:u w:val="single"/>
        </w:rPr>
      </w:pPr>
    </w:p>
    <w:p w14:paraId="45F5C512" w14:textId="1014C512" w:rsidR="00670D88" w:rsidRPr="003E4957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</w:rPr>
      </w:pPr>
      <w:r w:rsidRPr="003E4957">
        <w:rPr>
          <w:b/>
          <w:i/>
        </w:rPr>
        <w:t>Банковские реквизиты</w:t>
      </w:r>
      <w:r w:rsidR="00E1254E" w:rsidRPr="003E4957">
        <w:t>**</w:t>
      </w:r>
      <w:r w:rsidRPr="003E4957">
        <w:rPr>
          <w:b/>
          <w:i/>
        </w:rPr>
        <w:t>:</w:t>
      </w:r>
      <w:r w:rsidRPr="003E4957">
        <w:rPr>
          <w:b/>
          <w:i/>
        </w:rPr>
        <w:tab/>
      </w:r>
      <w:r w:rsidRPr="003E4957">
        <w:rPr>
          <w:b/>
        </w:rPr>
        <w:tab/>
      </w:r>
      <w:r w:rsidRPr="003E4957">
        <w:rPr>
          <w:b/>
        </w:rPr>
        <w:tab/>
      </w:r>
      <w:r w:rsidRPr="003E4957">
        <w:rPr>
          <w:b/>
        </w:rPr>
        <w:tab/>
      </w:r>
      <w:r w:rsidRPr="003E4957">
        <w:rPr>
          <w:b/>
        </w:rPr>
        <w:tab/>
      </w:r>
      <w:r w:rsidR="009C4DE4" w:rsidRPr="003E4957">
        <w:rPr>
          <w:b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7"/>
        <w:gridCol w:w="419"/>
        <w:gridCol w:w="420"/>
        <w:gridCol w:w="420"/>
        <w:gridCol w:w="419"/>
        <w:gridCol w:w="420"/>
        <w:gridCol w:w="421"/>
        <w:gridCol w:w="420"/>
        <w:gridCol w:w="421"/>
        <w:gridCol w:w="421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662606" w14:paraId="551C0DF1" w14:textId="77777777" w:rsidTr="00322054">
        <w:trPr>
          <w:trHeight w:val="397"/>
        </w:trPr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0E869" w14:textId="25694772" w:rsidR="00662606" w:rsidRDefault="00662606" w:rsidP="00816F89">
            <w:pPr>
              <w:suppressAutoHyphens/>
              <w:ind w:right="-8"/>
              <w:jc w:val="both"/>
              <w:rPr>
                <w:u w:val="single"/>
              </w:rPr>
            </w:pPr>
            <w:r>
              <w:t>Р/с</w:t>
            </w:r>
            <w:r w:rsidRPr="003E4957">
              <w:t xml:space="preserve">   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5BB0B00D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245ECD7F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63FE54C1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19" w:type="dxa"/>
          </w:tcPr>
          <w:p w14:paraId="2F06653A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2366383D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238851A8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3FB1572C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116A1538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2DBCBDD7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3CCBB94C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6E906A6E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17C1CC94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00D2185F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16FD9662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197EE4FA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342312B7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4091C80A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33B409C1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1CE6F24E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62EA4EDC" w14:textId="77777777" w:rsidR="00662606" w:rsidRDefault="00662606" w:rsidP="003110C6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</w:tr>
    </w:tbl>
    <w:p w14:paraId="3BADF36C" w14:textId="76914A92" w:rsidR="00187F47" w:rsidRPr="002A5042" w:rsidRDefault="00187F47" w:rsidP="002A5042">
      <w:pPr>
        <w:suppressAutoHyphens/>
        <w:ind w:right="-6"/>
        <w:jc w:val="both"/>
        <w:rPr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8"/>
        <w:gridCol w:w="419"/>
        <w:gridCol w:w="420"/>
        <w:gridCol w:w="420"/>
        <w:gridCol w:w="419"/>
        <w:gridCol w:w="420"/>
        <w:gridCol w:w="421"/>
        <w:gridCol w:w="420"/>
        <w:gridCol w:w="421"/>
        <w:gridCol w:w="421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662606" w14:paraId="11D0EC31" w14:textId="77777777" w:rsidTr="00E5515F">
        <w:trPr>
          <w:trHeight w:val="410"/>
        </w:trPr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9507B" w14:textId="3C57A8AB" w:rsidR="00662606" w:rsidRDefault="00662606" w:rsidP="00816F89">
            <w:pPr>
              <w:suppressAutoHyphens/>
              <w:ind w:right="-8"/>
              <w:jc w:val="both"/>
              <w:rPr>
                <w:u w:val="single"/>
              </w:rPr>
            </w:pPr>
            <w:r>
              <w:t>К/с</w:t>
            </w:r>
            <w:r w:rsidRPr="003E4957">
              <w:t xml:space="preserve">   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04314E43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72941011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35395111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19" w:type="dxa"/>
          </w:tcPr>
          <w:p w14:paraId="72E7BA6F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3EE83C8B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6E678306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141A77EA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567713DD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3141E68B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0" w:type="dxa"/>
          </w:tcPr>
          <w:p w14:paraId="4836337E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6262502C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70AA9B4C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5C14A15A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1E7EE585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0537E168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4BCF0E33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616095F0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5165091B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2C1B2062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  <w:tc>
          <w:tcPr>
            <w:tcW w:w="421" w:type="dxa"/>
          </w:tcPr>
          <w:p w14:paraId="27B625B2" w14:textId="77777777" w:rsidR="00662606" w:rsidRDefault="00662606" w:rsidP="00816F89">
            <w:pPr>
              <w:numPr>
                <w:ilvl w:val="0"/>
                <w:numId w:val="2"/>
              </w:numPr>
              <w:tabs>
                <w:tab w:val="clear" w:pos="432"/>
                <w:tab w:val="num" w:pos="-4962"/>
              </w:tabs>
              <w:suppressAutoHyphens/>
              <w:ind w:left="0" w:right="-8" w:firstLine="0"/>
              <w:jc w:val="both"/>
              <w:rPr>
                <w:u w:val="single"/>
              </w:rPr>
            </w:pPr>
          </w:p>
        </w:tc>
      </w:tr>
    </w:tbl>
    <w:p w14:paraId="428317EF" w14:textId="77777777" w:rsidR="0017078E" w:rsidRDefault="00AB353B" w:rsidP="009C4DE4">
      <w:pPr>
        <w:suppressAutoHyphens/>
        <w:spacing w:line="300" w:lineRule="exact"/>
        <w:ind w:right="-6"/>
        <w:jc w:val="both"/>
      </w:pPr>
      <w:r w:rsidRPr="003E4957">
        <w:t>Банк</w:t>
      </w:r>
      <w:r>
        <w:t xml:space="preserve"> ___</w:t>
      </w:r>
      <w:r w:rsidR="0017078E">
        <w:t>_______________________________________</w:t>
      </w:r>
      <w:r>
        <w:t>_</w:t>
      </w:r>
      <w:r w:rsidRPr="003E4957">
        <w:t>_______________________________________</w:t>
      </w:r>
    </w:p>
    <w:p w14:paraId="4C60CD56" w14:textId="00547116" w:rsidR="00AB353B" w:rsidRDefault="00AB353B" w:rsidP="009C4DE4">
      <w:pPr>
        <w:suppressAutoHyphens/>
        <w:spacing w:line="300" w:lineRule="exact"/>
        <w:ind w:right="-6"/>
        <w:jc w:val="both"/>
      </w:pPr>
      <w:r w:rsidRPr="003E4957">
        <w:t>_____________________________</w:t>
      </w:r>
      <w:r>
        <w:t>_</w:t>
      </w:r>
      <w:r w:rsidRPr="003E4957">
        <w:t>_________________</w:t>
      </w:r>
      <w:r w:rsidR="0017078E">
        <w:t>________________________________________</w:t>
      </w:r>
    </w:p>
    <w:p w14:paraId="3E272E42" w14:textId="6F72A60F" w:rsidR="002A5042" w:rsidRDefault="00AB353B" w:rsidP="009C4DE4">
      <w:pPr>
        <w:suppressAutoHyphens/>
        <w:spacing w:line="300" w:lineRule="exact"/>
        <w:ind w:right="-6"/>
        <w:jc w:val="both"/>
      </w:pPr>
      <w:r w:rsidRPr="003E4957">
        <w:t>КПП_____________</w:t>
      </w:r>
      <w:r w:rsidR="00322054">
        <w:t>________</w:t>
      </w:r>
      <w:r w:rsidRPr="003E4957">
        <w:t>_____</w:t>
      </w:r>
      <w:proofErr w:type="gramStart"/>
      <w:r w:rsidRPr="003E4957">
        <w:t>_</w:t>
      </w:r>
      <w:r w:rsidR="00322054">
        <w:t xml:space="preserve">  </w:t>
      </w:r>
      <w:r w:rsidR="009C4DE4" w:rsidRPr="003E4957">
        <w:t>БИК</w:t>
      </w:r>
      <w:proofErr w:type="gramEnd"/>
      <w:r w:rsidR="00F80466">
        <w:t>_</w:t>
      </w:r>
      <w:r w:rsidR="009C4DE4" w:rsidRPr="003E4957">
        <w:t>_____________________</w:t>
      </w:r>
      <w:r w:rsidR="00322054">
        <w:t>_</w:t>
      </w:r>
      <w:r w:rsidR="009C4DE4" w:rsidRPr="003E4957">
        <w:t>_____</w:t>
      </w:r>
      <w:r>
        <w:t xml:space="preserve"> </w:t>
      </w:r>
    </w:p>
    <w:p w14:paraId="20A3C0CF" w14:textId="2EADFEAE" w:rsidR="00670D88" w:rsidRPr="003E4957" w:rsidRDefault="00670D88" w:rsidP="009C4DE4">
      <w:pPr>
        <w:suppressAutoHyphens/>
        <w:spacing w:line="300" w:lineRule="exact"/>
        <w:ind w:right="-6"/>
        <w:jc w:val="both"/>
      </w:pPr>
      <w:r w:rsidRPr="003E4957">
        <w:t>ОКПО ________________________</w:t>
      </w:r>
      <w:proofErr w:type="gramStart"/>
      <w:r w:rsidR="002B3E2C" w:rsidRPr="003E4957">
        <w:t>_</w:t>
      </w:r>
      <w:r w:rsidR="00AB353B" w:rsidRPr="00AB353B">
        <w:t xml:space="preserve"> </w:t>
      </w:r>
      <w:r w:rsidR="00322054">
        <w:t xml:space="preserve"> </w:t>
      </w:r>
      <w:r w:rsidR="00AB353B" w:rsidRPr="003E4957">
        <w:t>ОКВЭД</w:t>
      </w:r>
      <w:proofErr w:type="gramEnd"/>
      <w:r w:rsidR="00F80466">
        <w:t>_</w:t>
      </w:r>
      <w:r w:rsidR="00AB353B" w:rsidRPr="003E4957">
        <w:t>________________________</w:t>
      </w:r>
    </w:p>
    <w:p w14:paraId="693686EC" w14:textId="77777777" w:rsidR="00AB353B" w:rsidRPr="00A66C69" w:rsidRDefault="00AB353B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  <w:rPr>
          <w:sz w:val="12"/>
          <w:szCs w:val="12"/>
        </w:rPr>
      </w:pPr>
    </w:p>
    <w:p w14:paraId="2FF53BAD" w14:textId="1D1E4262" w:rsidR="00670D88" w:rsidRPr="003E4957" w:rsidRDefault="00670D88" w:rsidP="00670D88">
      <w:pPr>
        <w:numPr>
          <w:ilvl w:val="0"/>
          <w:numId w:val="2"/>
        </w:numPr>
        <w:suppressAutoHyphens/>
        <w:spacing w:before="120"/>
        <w:ind w:left="431" w:right="-6" w:hanging="431"/>
        <w:jc w:val="both"/>
      </w:pPr>
      <w:r w:rsidRPr="003E4957">
        <w:t xml:space="preserve">Руководитель </w:t>
      </w:r>
      <w:r w:rsidRPr="003E4957">
        <w:tab/>
        <w:t>_______________________________</w:t>
      </w:r>
      <w:r w:rsidR="00036935">
        <w:t>_____</w:t>
      </w:r>
      <w:r w:rsidRPr="003E4957">
        <w:t>____ тел. _______</w:t>
      </w:r>
      <w:r w:rsidRPr="003E4957">
        <w:rPr>
          <w:lang w:val="en-US"/>
        </w:rPr>
        <w:t>_____</w:t>
      </w:r>
      <w:r w:rsidRPr="003E4957">
        <w:t>_____________</w:t>
      </w:r>
    </w:p>
    <w:p w14:paraId="6DFF3A7B" w14:textId="77777777" w:rsidR="00670D88" w:rsidRPr="003E4957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3E4957">
        <w:tab/>
      </w:r>
      <w:r w:rsidRPr="003E4957">
        <w:tab/>
      </w:r>
      <w:r w:rsidRPr="003E4957">
        <w:tab/>
      </w:r>
      <w:r w:rsidRPr="003E4957">
        <w:tab/>
      </w:r>
      <w:r w:rsidRPr="003E4957">
        <w:tab/>
      </w:r>
      <w:r w:rsidRPr="003E4957">
        <w:rPr>
          <w:lang w:val="en-US"/>
        </w:rPr>
        <w:tab/>
      </w:r>
      <w:r w:rsidRPr="003E4957">
        <w:rPr>
          <w:lang w:val="en-US"/>
        </w:rPr>
        <w:tab/>
      </w:r>
      <w:r w:rsidRPr="003E4957">
        <w:rPr>
          <w:lang w:val="en-US"/>
        </w:rPr>
        <w:tab/>
      </w:r>
      <w:r w:rsidRPr="003E4957">
        <w:rPr>
          <w:i/>
        </w:rPr>
        <w:t>(ФИО)</w:t>
      </w:r>
    </w:p>
    <w:p w14:paraId="73736A54" w14:textId="1305A851" w:rsidR="00670D88" w:rsidRPr="003E4957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</w:pPr>
      <w:r w:rsidRPr="003E4957">
        <w:t>Главный бухгалтер</w:t>
      </w:r>
      <w:r w:rsidRPr="003E4957">
        <w:tab/>
        <w:t>____________</w:t>
      </w:r>
      <w:r w:rsidR="00036935">
        <w:t>_____</w:t>
      </w:r>
      <w:r w:rsidRPr="003E4957">
        <w:t>____________</w:t>
      </w:r>
      <w:r w:rsidRPr="003E4957">
        <w:rPr>
          <w:lang w:val="en-US"/>
        </w:rPr>
        <w:t>_______</w:t>
      </w:r>
      <w:r w:rsidRPr="003E4957">
        <w:t>____ тел. ________</w:t>
      </w:r>
      <w:r w:rsidRPr="003E4957">
        <w:rPr>
          <w:lang w:val="en-US"/>
        </w:rPr>
        <w:t>_____</w:t>
      </w:r>
      <w:r w:rsidRPr="003E4957">
        <w:t>____________</w:t>
      </w:r>
    </w:p>
    <w:p w14:paraId="2DC31D37" w14:textId="77777777" w:rsidR="00670D88" w:rsidRPr="003E4957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3E4957">
        <w:tab/>
      </w:r>
      <w:r w:rsidRPr="003E4957">
        <w:tab/>
      </w:r>
      <w:r w:rsidRPr="003E4957">
        <w:tab/>
      </w:r>
      <w:r w:rsidRPr="003E4957">
        <w:tab/>
      </w:r>
      <w:r w:rsidRPr="003E4957">
        <w:tab/>
      </w:r>
      <w:r w:rsidRPr="003E4957">
        <w:rPr>
          <w:lang w:val="en-US"/>
        </w:rPr>
        <w:tab/>
      </w:r>
      <w:r w:rsidRPr="003E4957">
        <w:rPr>
          <w:lang w:val="en-US"/>
        </w:rPr>
        <w:tab/>
      </w:r>
      <w:r w:rsidRPr="003E4957">
        <w:rPr>
          <w:lang w:val="en-US"/>
        </w:rPr>
        <w:tab/>
      </w:r>
      <w:r w:rsidRPr="003E4957">
        <w:rPr>
          <w:i/>
        </w:rPr>
        <w:t>(ФИО)</w:t>
      </w:r>
    </w:p>
    <w:p w14:paraId="314494D5" w14:textId="43B100F6" w:rsidR="00670D88" w:rsidRPr="003E4957" w:rsidRDefault="00670D88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 w:rsidRPr="003E4957">
        <w:t xml:space="preserve">Представитель </w:t>
      </w:r>
      <w:r w:rsidRPr="003E4957">
        <w:tab/>
        <w:t>_________________</w:t>
      </w:r>
      <w:r w:rsidR="00036935">
        <w:t>_____</w:t>
      </w:r>
      <w:r w:rsidRPr="003E4957">
        <w:t>________</w:t>
      </w:r>
      <w:r w:rsidRPr="003E4957">
        <w:rPr>
          <w:lang w:val="en-US"/>
        </w:rPr>
        <w:t>_______</w:t>
      </w:r>
      <w:r w:rsidRPr="003E4957">
        <w:t>___ тел. ___________</w:t>
      </w:r>
      <w:r w:rsidRPr="003E4957">
        <w:rPr>
          <w:lang w:val="en-US"/>
        </w:rPr>
        <w:t>_____</w:t>
      </w:r>
      <w:r w:rsidRPr="003E4957">
        <w:t>_________</w:t>
      </w:r>
    </w:p>
    <w:p w14:paraId="2F0E7EA8" w14:textId="77777777" w:rsidR="00670D88" w:rsidRPr="003E4957" w:rsidRDefault="00670D88" w:rsidP="00670D88">
      <w:pPr>
        <w:numPr>
          <w:ilvl w:val="0"/>
          <w:numId w:val="2"/>
        </w:numPr>
        <w:suppressAutoHyphens/>
        <w:ind w:right="-8"/>
        <w:jc w:val="both"/>
        <w:rPr>
          <w:i/>
        </w:rPr>
      </w:pPr>
      <w:r w:rsidRPr="003E4957">
        <w:tab/>
      </w:r>
      <w:r w:rsidRPr="003E4957">
        <w:tab/>
      </w:r>
      <w:r w:rsidRPr="003E4957">
        <w:tab/>
      </w:r>
      <w:r w:rsidRPr="003E4957">
        <w:tab/>
      </w:r>
      <w:r w:rsidRPr="003E4957">
        <w:tab/>
      </w:r>
      <w:r w:rsidRPr="003E4957">
        <w:rPr>
          <w:lang w:val="en-US"/>
        </w:rPr>
        <w:tab/>
      </w:r>
      <w:r w:rsidRPr="003E4957">
        <w:rPr>
          <w:lang w:val="en-US"/>
        </w:rPr>
        <w:tab/>
      </w:r>
      <w:r w:rsidRPr="003E4957">
        <w:rPr>
          <w:i/>
        </w:rPr>
        <w:t>(ФИО)</w:t>
      </w:r>
    </w:p>
    <w:p w14:paraId="5A1DAD40" w14:textId="787EAF56" w:rsidR="00670D88" w:rsidRPr="003E4957" w:rsidRDefault="00670D88" w:rsidP="00670D88">
      <w:pPr>
        <w:numPr>
          <w:ilvl w:val="0"/>
          <w:numId w:val="2"/>
        </w:numPr>
        <w:suppressAutoHyphens/>
        <w:jc w:val="both"/>
      </w:pPr>
      <w:r w:rsidRPr="003E4957">
        <w:t>Адрес электронной почты (</w:t>
      </w:r>
      <w:r w:rsidRPr="003E4957">
        <w:rPr>
          <w:lang w:val="en-US"/>
        </w:rPr>
        <w:t>e</w:t>
      </w:r>
      <w:r w:rsidRPr="003E4957">
        <w:t>-</w:t>
      </w:r>
      <w:r w:rsidRPr="003E4957">
        <w:rPr>
          <w:lang w:val="en-US"/>
        </w:rPr>
        <w:t>mail</w:t>
      </w:r>
      <w:r w:rsidRPr="003E4957">
        <w:t>)</w:t>
      </w:r>
      <w:r w:rsidR="00633467" w:rsidRPr="003E4957">
        <w:t xml:space="preserve"> для связи</w:t>
      </w:r>
      <w:r w:rsidRPr="003E4957"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CE71EE" w:rsidRPr="00CE71EE" w14:paraId="1EA19536" w14:textId="77777777" w:rsidTr="0053587F">
        <w:trPr>
          <w:trHeight w:val="397"/>
        </w:trPr>
        <w:tc>
          <w:tcPr>
            <w:tcW w:w="374" w:type="dxa"/>
          </w:tcPr>
          <w:p w14:paraId="11FF20A0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03935D31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476AC3B8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65E3360B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589D39C8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22BE9C2D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057A411E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3E20DC6A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0DB4910C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632D3839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58D2CBC1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4" w:type="dxa"/>
          </w:tcPr>
          <w:p w14:paraId="29DF9E48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02C7EA9B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4A7FE37F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274758E8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772A779F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333C0992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2147F4CA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6086BF8C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2C6F59B8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46D1A4FC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73B339C6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3DBC6627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7FA7BE81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614460FC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174982C9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7A2B0752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  <w:tc>
          <w:tcPr>
            <w:tcW w:w="373" w:type="dxa"/>
          </w:tcPr>
          <w:p w14:paraId="5FC4DEBB" w14:textId="77777777" w:rsidR="00CE71EE" w:rsidRPr="00CE71EE" w:rsidRDefault="00CE71EE" w:rsidP="00CE71EE">
            <w:pPr>
              <w:numPr>
                <w:ilvl w:val="0"/>
                <w:numId w:val="2"/>
              </w:numPr>
              <w:suppressAutoHyphens/>
              <w:jc w:val="both"/>
            </w:pPr>
          </w:p>
        </w:tc>
      </w:tr>
    </w:tbl>
    <w:p w14:paraId="3F8C4F42" w14:textId="77777777" w:rsidR="00670D88" w:rsidRPr="003E4957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14:paraId="63C79DA9" w14:textId="3DD01107" w:rsidR="003440CC" w:rsidRDefault="00670D88" w:rsidP="00670D88">
      <w:pPr>
        <w:numPr>
          <w:ilvl w:val="0"/>
          <w:numId w:val="2"/>
        </w:numPr>
        <w:suppressAutoHyphens/>
        <w:jc w:val="both"/>
      </w:pPr>
      <w:r w:rsidRPr="003E4957">
        <w:t>Дополнительные контактные телефоны: ________________</w:t>
      </w:r>
      <w:r w:rsidR="003440CC">
        <w:t>___________________________________</w:t>
      </w:r>
      <w:r w:rsidRPr="003E4957">
        <w:t xml:space="preserve">_ </w:t>
      </w:r>
    </w:p>
    <w:p w14:paraId="4F4118AB" w14:textId="77777777" w:rsidR="003440CC" w:rsidRDefault="003440CC" w:rsidP="00670D88">
      <w:pPr>
        <w:numPr>
          <w:ilvl w:val="0"/>
          <w:numId w:val="2"/>
        </w:numPr>
        <w:suppressAutoHyphens/>
        <w:jc w:val="both"/>
      </w:pPr>
    </w:p>
    <w:p w14:paraId="04C97D1C" w14:textId="66BBD757" w:rsidR="00670D88" w:rsidRPr="003E4957" w:rsidRDefault="00670D88" w:rsidP="00670D88">
      <w:pPr>
        <w:numPr>
          <w:ilvl w:val="0"/>
          <w:numId w:val="2"/>
        </w:numPr>
        <w:suppressAutoHyphens/>
        <w:jc w:val="both"/>
      </w:pPr>
      <w:r w:rsidRPr="003E4957">
        <w:t>Моб.</w:t>
      </w:r>
      <w:r w:rsidR="00C47CE6" w:rsidRPr="003E4957">
        <w:t xml:space="preserve"> </w:t>
      </w:r>
      <w:r w:rsidRPr="003E4957">
        <w:t>тел. ______________________</w:t>
      </w:r>
      <w:r w:rsidR="003440CC">
        <w:t>________________________________________________________</w:t>
      </w:r>
    </w:p>
    <w:p w14:paraId="40D13E63" w14:textId="77777777" w:rsidR="00670D88" w:rsidRPr="003E4957" w:rsidRDefault="00670D88" w:rsidP="00670D88">
      <w:pPr>
        <w:jc w:val="both"/>
      </w:pPr>
    </w:p>
    <w:p w14:paraId="3653440B" w14:textId="5025BED0" w:rsidR="002B3E2C" w:rsidRDefault="002801BA" w:rsidP="002B3E2C">
      <w:pPr>
        <w:ind w:left="432"/>
      </w:pPr>
      <w:r w:rsidRPr="003E4957">
        <w:t>Контактное лицо, уполномоченное по вопросам заключения договора</w:t>
      </w:r>
    </w:p>
    <w:p w14:paraId="5316239A" w14:textId="77777777" w:rsidR="007F56AB" w:rsidRPr="003E4957" w:rsidRDefault="007F56AB" w:rsidP="002B3E2C">
      <w:pPr>
        <w:ind w:left="432"/>
      </w:pPr>
    </w:p>
    <w:p w14:paraId="336618F0" w14:textId="79208831" w:rsidR="00DD3148" w:rsidRPr="003E4957" w:rsidRDefault="007F56AB" w:rsidP="007F56AB">
      <w:pPr>
        <w:jc w:val="both"/>
      </w:pPr>
      <w:r>
        <w:t>_____________</w:t>
      </w:r>
      <w:r w:rsidR="002801BA" w:rsidRPr="003E4957">
        <w:t>_________________________________________________________________________</w:t>
      </w:r>
    </w:p>
    <w:p w14:paraId="6ED778D7" w14:textId="77777777" w:rsidR="00DD3148" w:rsidRPr="003E4957" w:rsidRDefault="00DD3148" w:rsidP="00670D88">
      <w:pPr>
        <w:jc w:val="both"/>
      </w:pPr>
    </w:p>
    <w:p w14:paraId="5B43BF26" w14:textId="77777777" w:rsidR="00705492" w:rsidRPr="003E4957" w:rsidRDefault="005812EC" w:rsidP="00670D88">
      <w:pPr>
        <w:jc w:val="both"/>
        <w:rPr>
          <w:b/>
        </w:rPr>
      </w:pPr>
      <w:r w:rsidRPr="003E4957">
        <w:rPr>
          <w:b/>
        </w:rPr>
        <w:t>Приложения:</w:t>
      </w:r>
    </w:p>
    <w:p w14:paraId="5108F623" w14:textId="203555E3" w:rsidR="002801BA" w:rsidRPr="003E4957" w:rsidRDefault="002801BA" w:rsidP="00670D88">
      <w:pPr>
        <w:jc w:val="both"/>
        <w:rPr>
          <w:i/>
          <w:vertAlign w:val="subscript"/>
        </w:rPr>
      </w:pPr>
      <w:r w:rsidRPr="003E4957">
        <w:rPr>
          <w:i/>
          <w:vertAlign w:val="subscript"/>
        </w:rPr>
        <w:t>(Согласно перечн</w:t>
      </w:r>
      <w:r w:rsidR="00317D86">
        <w:rPr>
          <w:i/>
          <w:vertAlign w:val="subscript"/>
        </w:rPr>
        <w:t>ю</w:t>
      </w:r>
      <w:r w:rsidRPr="003E4957">
        <w:rPr>
          <w:i/>
          <w:vertAlign w:val="subscript"/>
        </w:rPr>
        <w:t>)</w:t>
      </w:r>
      <w:r w:rsidR="007F1311" w:rsidRPr="003E4957">
        <w:rPr>
          <w:i/>
          <w:vertAlign w:val="subscript"/>
        </w:rPr>
        <w:t xml:space="preserve"> _</w:t>
      </w:r>
      <w:r w:rsidR="007F56AB">
        <w:rPr>
          <w:i/>
          <w:vertAlign w:val="subscript"/>
        </w:rPr>
        <w:t>____</w:t>
      </w:r>
      <w:r w:rsidR="007F1311" w:rsidRPr="003E4957">
        <w:rPr>
          <w:i/>
          <w:vertAlign w:val="subscript"/>
        </w:rPr>
        <w:t>___листов</w:t>
      </w:r>
    </w:p>
    <w:p w14:paraId="5FD774AE" w14:textId="77777777" w:rsidR="007C6E20" w:rsidRPr="003E4957" w:rsidRDefault="007C6E20" w:rsidP="00670D88">
      <w:pPr>
        <w:jc w:val="both"/>
      </w:pPr>
    </w:p>
    <w:p w14:paraId="1697A74F" w14:textId="77777777" w:rsidR="002801BA" w:rsidRPr="003E4957" w:rsidRDefault="002801BA" w:rsidP="00670D88">
      <w:pPr>
        <w:jc w:val="both"/>
      </w:pPr>
    </w:p>
    <w:p w14:paraId="52FA3267" w14:textId="1351C6EF" w:rsidR="007C6E20" w:rsidRPr="003E4957" w:rsidRDefault="007C6E20" w:rsidP="00670D88">
      <w:pPr>
        <w:jc w:val="both"/>
      </w:pPr>
      <w:r w:rsidRPr="003E4957">
        <w:t>Ф.И.О. заявителя</w:t>
      </w:r>
      <w:r w:rsidR="00670D88" w:rsidRPr="003E4957">
        <w:t xml:space="preserve"> (представителя</w:t>
      </w:r>
      <w:r w:rsidRPr="003E4957">
        <w:t xml:space="preserve"> заявителя</w:t>
      </w:r>
      <w:r w:rsidR="00670D88" w:rsidRPr="003E4957">
        <w:t xml:space="preserve">) </w:t>
      </w:r>
      <w:r w:rsidR="00CE71EE">
        <w:t>_______________________________________________</w:t>
      </w:r>
    </w:p>
    <w:p w14:paraId="636C75CD" w14:textId="77777777" w:rsidR="007C6E20" w:rsidRPr="003E4957" w:rsidRDefault="007C6E20" w:rsidP="00670D88">
      <w:pPr>
        <w:jc w:val="both"/>
      </w:pPr>
    </w:p>
    <w:p w14:paraId="52F03840" w14:textId="3CA03AD9" w:rsidR="00670D88" w:rsidRPr="003E4957" w:rsidRDefault="00670D88" w:rsidP="00670D88">
      <w:pPr>
        <w:jc w:val="both"/>
      </w:pPr>
      <w:r w:rsidRPr="003E4957">
        <w:t>_____________________</w:t>
      </w:r>
      <w:r w:rsidR="00665145">
        <w:t>_____________________________________</w:t>
      </w:r>
      <w:r w:rsidRPr="003E4957">
        <w:t>_ Подпись __________________</w:t>
      </w:r>
    </w:p>
    <w:p w14:paraId="08DFB2C9" w14:textId="77777777" w:rsidR="007C6E20" w:rsidRPr="003E4957" w:rsidRDefault="007C6E20" w:rsidP="00670D88">
      <w:pPr>
        <w:jc w:val="both"/>
        <w:rPr>
          <w:sz w:val="22"/>
        </w:rPr>
      </w:pPr>
    </w:p>
    <w:p w14:paraId="42C7760F" w14:textId="4F445111" w:rsidR="00670D88" w:rsidRPr="003E4957" w:rsidRDefault="003440CC" w:rsidP="00670D88">
      <w:pPr>
        <w:jc w:val="both"/>
        <w:rPr>
          <w:sz w:val="22"/>
        </w:rPr>
      </w:pPr>
      <w:r>
        <w:rPr>
          <w:sz w:val="22"/>
        </w:rPr>
        <w:t>Д</w:t>
      </w:r>
      <w:r w:rsidR="00C47CE6" w:rsidRPr="003E4957">
        <w:rPr>
          <w:sz w:val="22"/>
        </w:rPr>
        <w:t>ата «__</w:t>
      </w:r>
      <w:r>
        <w:rPr>
          <w:sz w:val="22"/>
        </w:rPr>
        <w:t>_</w:t>
      </w:r>
      <w:r w:rsidR="00C47CE6" w:rsidRPr="003E4957">
        <w:rPr>
          <w:sz w:val="22"/>
        </w:rPr>
        <w:t xml:space="preserve">_» </w:t>
      </w:r>
      <w:r>
        <w:rPr>
          <w:sz w:val="22"/>
        </w:rPr>
        <w:t>_______</w:t>
      </w:r>
      <w:r w:rsidR="00670D88" w:rsidRPr="003E4957">
        <w:rPr>
          <w:sz w:val="22"/>
        </w:rPr>
        <w:t>___________20___г.</w:t>
      </w:r>
    </w:p>
    <w:p w14:paraId="7908F410" w14:textId="77777777" w:rsidR="00670D88" w:rsidRPr="003E4957" w:rsidRDefault="00670D88" w:rsidP="00670D88">
      <w:pPr>
        <w:jc w:val="both"/>
        <w:rPr>
          <w:sz w:val="22"/>
        </w:rPr>
      </w:pPr>
    </w:p>
    <w:p w14:paraId="70BB4732" w14:textId="77777777" w:rsidR="00670D88" w:rsidRPr="003E4957" w:rsidRDefault="00670D88" w:rsidP="00670D88">
      <w:pPr>
        <w:ind w:right="-8"/>
        <w:jc w:val="both"/>
        <w:rPr>
          <w:sz w:val="18"/>
          <w:szCs w:val="18"/>
        </w:rPr>
      </w:pPr>
      <w:r w:rsidRPr="003E4957">
        <w:rPr>
          <w:sz w:val="18"/>
          <w:szCs w:val="18"/>
        </w:rPr>
        <w:t>* Для индивидуальных предпринимателей и физических лиц указывается адрес регистрации.</w:t>
      </w:r>
    </w:p>
    <w:p w14:paraId="5BA73522" w14:textId="77777777" w:rsidR="00BF0BB7" w:rsidRPr="003E4957" w:rsidRDefault="00670D88" w:rsidP="00B54049">
      <w:pPr>
        <w:ind w:right="-8"/>
        <w:jc w:val="both"/>
        <w:rPr>
          <w:sz w:val="18"/>
          <w:szCs w:val="18"/>
        </w:rPr>
      </w:pPr>
      <w:r w:rsidRPr="003E4957">
        <w:rPr>
          <w:sz w:val="18"/>
          <w:szCs w:val="18"/>
        </w:rPr>
        <w:t>*</w:t>
      </w:r>
      <w:r w:rsidR="00237255" w:rsidRPr="003E4957">
        <w:rPr>
          <w:sz w:val="18"/>
          <w:szCs w:val="18"/>
        </w:rPr>
        <w:t>*</w:t>
      </w:r>
      <w:r w:rsidRPr="003E4957">
        <w:rPr>
          <w:sz w:val="18"/>
          <w:szCs w:val="18"/>
        </w:rPr>
        <w:t xml:space="preserve">Для индивидуальных предпринимателей и физических лиц, не имеющих расчетного счета, </w:t>
      </w:r>
      <w:r w:rsidR="00E1254E" w:rsidRPr="003E4957">
        <w:rPr>
          <w:sz w:val="18"/>
          <w:szCs w:val="18"/>
        </w:rPr>
        <w:t xml:space="preserve">обязательно указывать только </w:t>
      </w:r>
      <w:r w:rsidRPr="003E4957">
        <w:rPr>
          <w:sz w:val="18"/>
          <w:szCs w:val="18"/>
        </w:rPr>
        <w:t>ИНН.</w:t>
      </w:r>
    </w:p>
    <w:p w14:paraId="38AE4FD0" w14:textId="77777777" w:rsidR="00DB79CE" w:rsidRPr="003E4957" w:rsidRDefault="00DB79CE" w:rsidP="00B54049">
      <w:pPr>
        <w:ind w:right="-8"/>
        <w:jc w:val="both"/>
        <w:rPr>
          <w:sz w:val="18"/>
          <w:szCs w:val="18"/>
        </w:rPr>
      </w:pPr>
    </w:p>
    <w:p w14:paraId="1604EF1C" w14:textId="02FFE147" w:rsidR="00434914" w:rsidRDefault="00DB79CE" w:rsidP="008C440D">
      <w:pPr>
        <w:ind w:right="-8"/>
        <w:jc w:val="both"/>
        <w:rPr>
          <w:b/>
          <w:i/>
          <w:sz w:val="18"/>
          <w:szCs w:val="18"/>
        </w:rPr>
      </w:pPr>
      <w:r w:rsidRPr="003E4957">
        <w:rPr>
          <w:b/>
          <w:i/>
          <w:sz w:val="18"/>
          <w:szCs w:val="18"/>
        </w:rPr>
        <w:t>Под Объектом понимается объект капитального строительства – здание, часть здани</w:t>
      </w:r>
      <w:r w:rsidR="002801BA" w:rsidRPr="003E4957">
        <w:rPr>
          <w:b/>
          <w:i/>
          <w:sz w:val="18"/>
          <w:szCs w:val="18"/>
        </w:rPr>
        <w:t>я</w:t>
      </w:r>
      <w:r w:rsidR="00322A09" w:rsidRPr="003E4957">
        <w:rPr>
          <w:b/>
          <w:i/>
          <w:sz w:val="18"/>
          <w:szCs w:val="18"/>
        </w:rPr>
        <w:t xml:space="preserve"> с имеющимися внутри </w:t>
      </w:r>
      <w:r w:rsidRPr="003E4957">
        <w:rPr>
          <w:b/>
          <w:i/>
          <w:sz w:val="18"/>
          <w:szCs w:val="18"/>
        </w:rPr>
        <w:t>системами теплопотребления (отопление, горячее водоснабжение, вентиляция, кондиционирование).</w:t>
      </w:r>
    </w:p>
    <w:p w14:paraId="414A1D3F" w14:textId="77777777" w:rsidR="00616129" w:rsidRDefault="00616129" w:rsidP="005241F0">
      <w:pPr>
        <w:jc w:val="right"/>
        <w:rPr>
          <w:b/>
          <w:sz w:val="20"/>
          <w:szCs w:val="20"/>
        </w:rPr>
      </w:pPr>
    </w:p>
    <w:p w14:paraId="61107EA2" w14:textId="77777777" w:rsidR="00616129" w:rsidRDefault="00616129" w:rsidP="005241F0">
      <w:pPr>
        <w:jc w:val="right"/>
        <w:rPr>
          <w:b/>
          <w:sz w:val="20"/>
          <w:szCs w:val="20"/>
        </w:rPr>
      </w:pPr>
    </w:p>
    <w:p w14:paraId="637EB661" w14:textId="77777777" w:rsidR="00616129" w:rsidRDefault="00616129" w:rsidP="005241F0">
      <w:pPr>
        <w:jc w:val="right"/>
        <w:rPr>
          <w:b/>
          <w:sz w:val="20"/>
          <w:szCs w:val="20"/>
        </w:rPr>
      </w:pPr>
    </w:p>
    <w:p w14:paraId="4F49C453" w14:textId="50D70243" w:rsidR="005241F0" w:rsidRPr="005241F0" w:rsidRDefault="005241F0" w:rsidP="005241F0">
      <w:pPr>
        <w:jc w:val="right"/>
        <w:rPr>
          <w:b/>
          <w:sz w:val="20"/>
          <w:szCs w:val="20"/>
        </w:rPr>
      </w:pPr>
      <w:r w:rsidRPr="005241F0">
        <w:rPr>
          <w:b/>
          <w:sz w:val="20"/>
          <w:szCs w:val="20"/>
        </w:rPr>
        <w:lastRenderedPageBreak/>
        <w:t xml:space="preserve">В Муниципальное унитарное предприятие </w:t>
      </w:r>
    </w:p>
    <w:p w14:paraId="01896AFD" w14:textId="5BFD91BC" w:rsidR="00917D9E" w:rsidRDefault="005241F0" w:rsidP="005241F0">
      <w:pPr>
        <w:jc w:val="right"/>
        <w:rPr>
          <w:b/>
          <w:sz w:val="20"/>
          <w:szCs w:val="20"/>
        </w:rPr>
      </w:pPr>
      <w:r w:rsidRPr="005241F0">
        <w:rPr>
          <w:b/>
          <w:sz w:val="20"/>
          <w:szCs w:val="20"/>
        </w:rPr>
        <w:t>города Костромы «Городские сети»</w:t>
      </w:r>
    </w:p>
    <w:p w14:paraId="79EF4ED8" w14:textId="77777777" w:rsidR="005241F0" w:rsidRDefault="005241F0" w:rsidP="00917D9E">
      <w:pPr>
        <w:jc w:val="right"/>
        <w:rPr>
          <w:b/>
          <w:sz w:val="18"/>
          <w:szCs w:val="18"/>
        </w:rPr>
      </w:pPr>
    </w:p>
    <w:p w14:paraId="0FDA2515" w14:textId="32FD1EAC" w:rsidR="00917D9E" w:rsidRDefault="00917D9E" w:rsidP="005241F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ОБРАБОТКУ ПЕРСОНАЛЬНЫХ ДАННЫХ</w:t>
      </w:r>
    </w:p>
    <w:p w14:paraId="3ECD60CF" w14:textId="77777777" w:rsidR="00917D9E" w:rsidRDefault="00917D9E" w:rsidP="00917D9E">
      <w:pPr>
        <w:jc w:val="right"/>
        <w:rPr>
          <w:b/>
          <w:sz w:val="18"/>
          <w:szCs w:val="18"/>
        </w:rPr>
      </w:pPr>
    </w:p>
    <w:p w14:paraId="6807C3CB" w14:textId="77777777" w:rsidR="00917D9E" w:rsidRPr="009C0C41" w:rsidRDefault="00917D9E" w:rsidP="00917D9E">
      <w:pPr>
        <w:pBdr>
          <w:bottom w:val="single" w:sz="4" w:space="1" w:color="auto"/>
        </w:pBdr>
        <w:rPr>
          <w:b/>
          <w:sz w:val="20"/>
          <w:szCs w:val="20"/>
        </w:rPr>
      </w:pPr>
      <w:r w:rsidRPr="009C0C41">
        <w:rPr>
          <w:b/>
          <w:sz w:val="20"/>
          <w:szCs w:val="20"/>
        </w:rPr>
        <w:t>Я</w:t>
      </w:r>
    </w:p>
    <w:p w14:paraId="0CEF3C22" w14:textId="77777777" w:rsidR="00917D9E" w:rsidRPr="009C0C41" w:rsidRDefault="00917D9E" w:rsidP="00917D9E">
      <w:pPr>
        <w:jc w:val="center"/>
        <w:rPr>
          <w:sz w:val="20"/>
          <w:szCs w:val="20"/>
          <w:vertAlign w:val="superscript"/>
        </w:rPr>
      </w:pPr>
      <w:r w:rsidRPr="009C0C41">
        <w:rPr>
          <w:sz w:val="20"/>
          <w:szCs w:val="20"/>
          <w:vertAlign w:val="superscript"/>
        </w:rPr>
        <w:t>(Фамилия Имя Отчество полностью)</w:t>
      </w:r>
    </w:p>
    <w:p w14:paraId="50E2A1B8" w14:textId="37AFD76F" w:rsidR="00917D9E" w:rsidRPr="009C0C41" w:rsidRDefault="00917D9E" w:rsidP="00917D9E">
      <w:pPr>
        <w:pBdr>
          <w:bottom w:val="single" w:sz="4" w:space="1" w:color="auto"/>
        </w:pBdr>
        <w:rPr>
          <w:sz w:val="20"/>
          <w:szCs w:val="20"/>
        </w:rPr>
      </w:pPr>
      <w:r w:rsidRPr="009C0C41">
        <w:rPr>
          <w:sz w:val="20"/>
          <w:szCs w:val="20"/>
        </w:rPr>
        <w:t xml:space="preserve">            </w:t>
      </w:r>
      <w:r w:rsidR="00D67F9A" w:rsidRPr="009C0C41">
        <w:rPr>
          <w:sz w:val="20"/>
          <w:szCs w:val="20"/>
        </w:rPr>
        <w:t xml:space="preserve">        </w:t>
      </w:r>
      <w:r w:rsidRPr="009C0C41">
        <w:rPr>
          <w:sz w:val="20"/>
          <w:szCs w:val="20"/>
        </w:rPr>
        <w:t xml:space="preserve">   серия            </w:t>
      </w:r>
      <w:r w:rsidR="00D67F9A" w:rsidRPr="009C0C41">
        <w:rPr>
          <w:sz w:val="20"/>
          <w:szCs w:val="20"/>
        </w:rPr>
        <w:t xml:space="preserve"> </w:t>
      </w:r>
      <w:r w:rsidRPr="009C0C41">
        <w:rPr>
          <w:sz w:val="20"/>
          <w:szCs w:val="20"/>
        </w:rPr>
        <w:t xml:space="preserve">   №                             выдан</w:t>
      </w:r>
    </w:p>
    <w:p w14:paraId="57B3CE33" w14:textId="77777777" w:rsidR="00A929B2" w:rsidRPr="009C0C41" w:rsidRDefault="00A929B2" w:rsidP="00A929B2">
      <w:pPr>
        <w:jc w:val="center"/>
        <w:rPr>
          <w:sz w:val="20"/>
          <w:szCs w:val="20"/>
          <w:vertAlign w:val="superscript"/>
        </w:rPr>
      </w:pPr>
      <w:r w:rsidRPr="009C0C41">
        <w:rPr>
          <w:sz w:val="20"/>
          <w:szCs w:val="20"/>
          <w:vertAlign w:val="superscript"/>
        </w:rPr>
        <w:t>(вид документа, удостоверяющий личность, кем и когда выдан)</w:t>
      </w:r>
    </w:p>
    <w:p w14:paraId="6D8F6AE4" w14:textId="77777777" w:rsidR="009C0C41" w:rsidRDefault="00A929B2" w:rsidP="00917D9E">
      <w:pPr>
        <w:rPr>
          <w:sz w:val="20"/>
          <w:szCs w:val="20"/>
        </w:rPr>
      </w:pPr>
      <w:r w:rsidRPr="009C0C41">
        <w:rPr>
          <w:sz w:val="20"/>
          <w:szCs w:val="20"/>
        </w:rPr>
        <w:t>________________________________________________________________________________________________________</w:t>
      </w:r>
    </w:p>
    <w:p w14:paraId="3B79BFCF" w14:textId="77777777" w:rsidR="009C0C41" w:rsidRDefault="009C0C41" w:rsidP="00917D9E">
      <w:pPr>
        <w:rPr>
          <w:sz w:val="20"/>
          <w:szCs w:val="20"/>
        </w:rPr>
      </w:pPr>
    </w:p>
    <w:p w14:paraId="2162E09E" w14:textId="172D27C8" w:rsidR="00917D9E" w:rsidRPr="009C0C41" w:rsidRDefault="009C0C41" w:rsidP="00917D9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A929B2" w:rsidRPr="009C0C41">
        <w:rPr>
          <w:sz w:val="20"/>
          <w:szCs w:val="20"/>
        </w:rPr>
        <w:t>____________</w:t>
      </w:r>
    </w:p>
    <w:p w14:paraId="675E24AB" w14:textId="38789994" w:rsidR="00A929B2" w:rsidRPr="009C0C41" w:rsidRDefault="00A929B2" w:rsidP="00917D9E">
      <w:pPr>
        <w:rPr>
          <w:sz w:val="20"/>
          <w:szCs w:val="20"/>
        </w:rPr>
      </w:pPr>
    </w:p>
    <w:p w14:paraId="694FDFE4" w14:textId="77777777" w:rsidR="00917D9E" w:rsidRPr="009C0C41" w:rsidRDefault="00917D9E" w:rsidP="00917D9E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03D79B7D" w14:textId="77777777" w:rsidR="00917D9E" w:rsidRPr="009C0C41" w:rsidRDefault="00917D9E" w:rsidP="00917D9E">
      <w:pPr>
        <w:pBdr>
          <w:bottom w:val="single" w:sz="4" w:space="1" w:color="auto"/>
        </w:pBdr>
        <w:rPr>
          <w:sz w:val="20"/>
          <w:szCs w:val="20"/>
        </w:rPr>
      </w:pPr>
      <w:r w:rsidRPr="009C0C41">
        <w:rPr>
          <w:sz w:val="20"/>
          <w:szCs w:val="20"/>
        </w:rPr>
        <w:t>Проживающий(</w:t>
      </w:r>
      <w:proofErr w:type="spellStart"/>
      <w:r w:rsidRPr="009C0C41">
        <w:rPr>
          <w:sz w:val="20"/>
          <w:szCs w:val="20"/>
        </w:rPr>
        <w:t>ая</w:t>
      </w:r>
      <w:proofErr w:type="spellEnd"/>
      <w:r w:rsidRPr="009C0C41">
        <w:rPr>
          <w:sz w:val="20"/>
          <w:szCs w:val="20"/>
        </w:rPr>
        <w:t xml:space="preserve">) по адресу: </w:t>
      </w:r>
    </w:p>
    <w:p w14:paraId="0174B3ED" w14:textId="77777777" w:rsidR="00917D9E" w:rsidRPr="009C0C41" w:rsidRDefault="00917D9E" w:rsidP="00917D9E">
      <w:pPr>
        <w:rPr>
          <w:sz w:val="20"/>
          <w:szCs w:val="20"/>
        </w:rPr>
      </w:pPr>
    </w:p>
    <w:p w14:paraId="75273056" w14:textId="77777777" w:rsidR="00917D9E" w:rsidRPr="009C0C41" w:rsidRDefault="00917D9E" w:rsidP="00917D9E">
      <w:pPr>
        <w:pBdr>
          <w:bottom w:val="single" w:sz="4" w:space="1" w:color="auto"/>
        </w:pBdr>
        <w:rPr>
          <w:sz w:val="20"/>
          <w:szCs w:val="20"/>
        </w:rPr>
      </w:pPr>
    </w:p>
    <w:p w14:paraId="1F548D61" w14:textId="044A8CDB" w:rsidR="00E9193E" w:rsidRPr="0034199D" w:rsidRDefault="00092E63" w:rsidP="00E9193E">
      <w:pPr>
        <w:ind w:firstLine="567"/>
        <w:jc w:val="both"/>
        <w:rPr>
          <w:sz w:val="20"/>
          <w:szCs w:val="20"/>
        </w:rPr>
      </w:pPr>
      <w:r w:rsidRPr="0034199D">
        <w:rPr>
          <w:sz w:val="20"/>
          <w:szCs w:val="20"/>
        </w:rPr>
        <w:t xml:space="preserve">В соответствии с Федеральным законом от 27 июля 2006 г № 152-ФЗ «О персональных данных» своей волей и в своем интересе выражаю </w:t>
      </w:r>
      <w:r w:rsidR="00917D9E" w:rsidRPr="0034199D">
        <w:rPr>
          <w:sz w:val="20"/>
          <w:szCs w:val="20"/>
        </w:rPr>
        <w:t>МУП г.</w:t>
      </w:r>
      <w:r w:rsidR="00BE1EB4" w:rsidRPr="0034199D">
        <w:rPr>
          <w:sz w:val="20"/>
          <w:szCs w:val="20"/>
        </w:rPr>
        <w:t xml:space="preserve"> </w:t>
      </w:r>
      <w:r w:rsidR="00917D9E" w:rsidRPr="0034199D">
        <w:rPr>
          <w:sz w:val="20"/>
          <w:szCs w:val="20"/>
        </w:rPr>
        <w:t>Кострома «Городские сети» (далее-Поставщик), юридический адрес: г.</w:t>
      </w:r>
      <w:r w:rsidR="00BE1EB4" w:rsidRPr="0034199D">
        <w:rPr>
          <w:sz w:val="20"/>
          <w:szCs w:val="20"/>
        </w:rPr>
        <w:t xml:space="preserve"> </w:t>
      </w:r>
      <w:r w:rsidR="00917D9E" w:rsidRPr="0034199D">
        <w:rPr>
          <w:sz w:val="20"/>
          <w:szCs w:val="20"/>
        </w:rPr>
        <w:t>Кострома, ул.</w:t>
      </w:r>
      <w:r w:rsidR="00BE1EB4" w:rsidRPr="0034199D">
        <w:rPr>
          <w:sz w:val="20"/>
          <w:szCs w:val="20"/>
        </w:rPr>
        <w:t xml:space="preserve"> </w:t>
      </w:r>
      <w:r w:rsidR="00917D9E" w:rsidRPr="0034199D">
        <w:rPr>
          <w:sz w:val="20"/>
          <w:szCs w:val="20"/>
        </w:rPr>
        <w:t xml:space="preserve">Береговая, д.45А на обработку </w:t>
      </w:r>
      <w:r w:rsidR="00BE1EB4" w:rsidRPr="0034199D">
        <w:rPr>
          <w:sz w:val="20"/>
          <w:szCs w:val="20"/>
        </w:rPr>
        <w:t>в целях заключения и исполнения гражданского-правового договора, обеспечения соблюдения законов и иных нормативных правовых актов, локальных нормативных актов МУП г. Костромы «Городские сети»</w:t>
      </w:r>
      <w:r w:rsidR="005235A2" w:rsidRPr="0034199D">
        <w:rPr>
          <w:sz w:val="32"/>
          <w:szCs w:val="32"/>
        </w:rPr>
        <w:t xml:space="preserve"> </w:t>
      </w:r>
      <w:r w:rsidR="005235A2" w:rsidRPr="0034199D">
        <w:rPr>
          <w:sz w:val="20"/>
          <w:szCs w:val="20"/>
        </w:rPr>
        <w:t xml:space="preserve">свое </w:t>
      </w:r>
      <w:r w:rsidR="00FB3567" w:rsidRPr="0034199D">
        <w:rPr>
          <w:sz w:val="20"/>
          <w:szCs w:val="20"/>
        </w:rPr>
        <w:t>согласие на обработку, предполагающую</w:t>
      </w:r>
      <w:r w:rsidR="00917D9E" w:rsidRPr="0034199D">
        <w:rPr>
          <w:sz w:val="20"/>
          <w:szCs w:val="20"/>
        </w:rPr>
        <w:t xml:space="preserve">, сбор, систематизацию, накопление, хранение, передачу, уточнение (обновление, изменение), обезличивание, блокирование, уничтожение, использование моих персональных данных: фамилии, имени, отчества, пола, даты и места рождения, места жительства/регистрации, паспортных данных, номера лицевого счета /договора, номер телефона, </w:t>
      </w:r>
      <w:proofErr w:type="spellStart"/>
      <w:r w:rsidR="00917D9E" w:rsidRPr="0034199D">
        <w:rPr>
          <w:sz w:val="20"/>
          <w:szCs w:val="20"/>
        </w:rPr>
        <w:t>e-mail</w:t>
      </w:r>
      <w:proofErr w:type="spellEnd"/>
      <w:r w:rsidR="00917D9E" w:rsidRPr="0034199D">
        <w:rPr>
          <w:sz w:val="20"/>
          <w:szCs w:val="20"/>
        </w:rPr>
        <w:t xml:space="preserve">, права собственности/пользования жилым помещением, объема </w:t>
      </w:r>
      <w:r w:rsidR="0078016F" w:rsidRPr="0034199D">
        <w:rPr>
          <w:sz w:val="20"/>
          <w:szCs w:val="20"/>
        </w:rPr>
        <w:t>тепл</w:t>
      </w:r>
      <w:r w:rsidR="009C0C41">
        <w:rPr>
          <w:sz w:val="20"/>
          <w:szCs w:val="20"/>
        </w:rPr>
        <w:t>о</w:t>
      </w:r>
      <w:r w:rsidR="0078016F" w:rsidRPr="0034199D">
        <w:rPr>
          <w:sz w:val="20"/>
          <w:szCs w:val="20"/>
        </w:rPr>
        <w:t>- и водо</w:t>
      </w:r>
      <w:r w:rsidR="00917D9E" w:rsidRPr="0034199D">
        <w:rPr>
          <w:sz w:val="20"/>
          <w:szCs w:val="20"/>
        </w:rPr>
        <w:t>потребления, сведений об оплате и задолженности за потребленны</w:t>
      </w:r>
      <w:r w:rsidR="00053E5E" w:rsidRPr="0034199D">
        <w:rPr>
          <w:sz w:val="20"/>
          <w:szCs w:val="20"/>
        </w:rPr>
        <w:t>е тепловую энергию и горячую воду</w:t>
      </w:r>
      <w:r w:rsidR="00917D9E" w:rsidRPr="0034199D">
        <w:rPr>
          <w:sz w:val="20"/>
          <w:szCs w:val="20"/>
        </w:rPr>
        <w:t xml:space="preserve">, мер социальной поддержки (дата, серия и номер документа на право получения), общей суммы начислений и размера льготной скидки, количество совместно проживающих членов семьи, параметров </w:t>
      </w:r>
      <w:r w:rsidR="008A6DAA" w:rsidRPr="0034199D">
        <w:rPr>
          <w:sz w:val="20"/>
          <w:szCs w:val="20"/>
        </w:rPr>
        <w:t>тепло</w:t>
      </w:r>
      <w:r w:rsidR="00917D9E" w:rsidRPr="0034199D">
        <w:rPr>
          <w:sz w:val="20"/>
          <w:szCs w:val="20"/>
        </w:rPr>
        <w:t>снабжения</w:t>
      </w:r>
      <w:r w:rsidR="008A6DAA" w:rsidRPr="0034199D">
        <w:rPr>
          <w:sz w:val="20"/>
          <w:szCs w:val="20"/>
        </w:rPr>
        <w:t xml:space="preserve"> и горячего водоснабжения</w:t>
      </w:r>
      <w:r w:rsidR="00917D9E" w:rsidRPr="0034199D">
        <w:rPr>
          <w:sz w:val="20"/>
          <w:szCs w:val="20"/>
        </w:rPr>
        <w:t xml:space="preserve"> жилого помещения, идентификационного номера налогоплательщика (все или по отдельности), с целью использования моих персональных данных для исполнения договора (в том числе предоставления мер социальной поддержки), а также передачи силами поставщика, либо оператора почтовой связи, либо кредитных и иных организаций, с которыми Поставщиком заключены соответствующие договоры, квитанций на оплату платежно-расчетных документов, претензий и уведомлений в открытом виде</w:t>
      </w:r>
      <w:r w:rsidR="00E9193E" w:rsidRPr="0034199D">
        <w:rPr>
          <w:sz w:val="20"/>
          <w:szCs w:val="20"/>
        </w:rPr>
        <w:t xml:space="preserve"> </w:t>
      </w:r>
      <w:r w:rsidR="00917D9E" w:rsidRPr="0034199D">
        <w:rPr>
          <w:sz w:val="20"/>
          <w:szCs w:val="20"/>
        </w:rPr>
        <w:t>документов для исполнения данного договора, а равно при привлечении третьих лиц и организации к подготовке к отправке квитанций и осуществлению налогового, бухгалтерского, управленческого, абонентского и иных видов учета Поставщика в указанных целях.</w:t>
      </w:r>
    </w:p>
    <w:p w14:paraId="7CEBDA19" w14:textId="5A5CD609" w:rsidR="00E9193E" w:rsidRPr="0034199D" w:rsidRDefault="00E9193E" w:rsidP="00E9193E">
      <w:pPr>
        <w:ind w:firstLine="567"/>
        <w:jc w:val="both"/>
        <w:rPr>
          <w:sz w:val="20"/>
          <w:szCs w:val="20"/>
        </w:rPr>
      </w:pPr>
      <w:r w:rsidRPr="0034199D">
        <w:rPr>
          <w:sz w:val="20"/>
          <w:szCs w:val="20"/>
        </w:rPr>
        <w:t>В случае изменения моих персональных данных обязуюсь информировать об этом МУП г. Костромы «Городские сети» в письменной форме и представить копии подтверждающих документов.</w:t>
      </w:r>
    </w:p>
    <w:p w14:paraId="3F7C1DDA" w14:textId="77777777" w:rsidR="002654B1" w:rsidRPr="0034199D" w:rsidRDefault="002654B1" w:rsidP="002654B1">
      <w:pPr>
        <w:ind w:firstLine="567"/>
        <w:jc w:val="both"/>
        <w:rPr>
          <w:sz w:val="20"/>
          <w:szCs w:val="20"/>
        </w:rPr>
      </w:pPr>
      <w:r w:rsidRPr="0034199D">
        <w:rPr>
          <w:sz w:val="20"/>
          <w:szCs w:val="20"/>
        </w:rPr>
        <w:t>Выражаю согласие на трансграничную передачу моих персональных данных.</w:t>
      </w:r>
    </w:p>
    <w:p w14:paraId="17921D19" w14:textId="77777777" w:rsidR="002654B1" w:rsidRPr="0034199D" w:rsidRDefault="002654B1" w:rsidP="002654B1">
      <w:pPr>
        <w:ind w:firstLine="567"/>
        <w:jc w:val="both"/>
        <w:rPr>
          <w:sz w:val="20"/>
          <w:szCs w:val="20"/>
        </w:rPr>
      </w:pPr>
      <w:r w:rsidRPr="0034199D">
        <w:rPr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49249EB" w14:textId="77777777" w:rsidR="00244829" w:rsidRPr="0034199D" w:rsidRDefault="00917D9E" w:rsidP="00244829">
      <w:pPr>
        <w:ind w:firstLine="567"/>
        <w:jc w:val="both"/>
        <w:rPr>
          <w:sz w:val="20"/>
          <w:szCs w:val="20"/>
        </w:rPr>
      </w:pPr>
      <w:r w:rsidRPr="0034199D">
        <w:rPr>
          <w:sz w:val="20"/>
          <w:szCs w:val="20"/>
        </w:rPr>
        <w:t xml:space="preserve">Настоящее Согласие может быть отозвано мною в любое время, путем уведомления об этом оператора персональных данных МУП г.-Кострома «Городские сети» в письменном виде. Срок действия согласия в данном случае считается оконченным с момента получения данного уведомления оператором персональных данных </w:t>
      </w:r>
      <w:r w:rsidR="00796F44" w:rsidRPr="0034199D">
        <w:rPr>
          <w:sz w:val="20"/>
          <w:szCs w:val="20"/>
        </w:rPr>
        <w:t>МУП г.-Кострома «Городские сети»</w:t>
      </w:r>
      <w:r w:rsidRPr="0034199D">
        <w:rPr>
          <w:sz w:val="20"/>
          <w:szCs w:val="20"/>
        </w:rPr>
        <w:t>.</w:t>
      </w:r>
      <w:r w:rsidR="00244829" w:rsidRPr="0034199D">
        <w:rPr>
          <w:sz w:val="20"/>
          <w:szCs w:val="20"/>
        </w:rPr>
        <w:t xml:space="preserve"> </w:t>
      </w:r>
    </w:p>
    <w:p w14:paraId="0229A824" w14:textId="7D93A79E" w:rsidR="00244829" w:rsidRPr="0034199D" w:rsidRDefault="00244829" w:rsidP="00244829">
      <w:pPr>
        <w:ind w:firstLine="567"/>
        <w:jc w:val="both"/>
        <w:rPr>
          <w:sz w:val="20"/>
          <w:szCs w:val="20"/>
        </w:rPr>
      </w:pPr>
      <w:r w:rsidRPr="0034199D">
        <w:rPr>
          <w:sz w:val="20"/>
          <w:szCs w:val="20"/>
        </w:rPr>
        <w:t>Согласие вступает в силу со дня подписания и действует в течение трех лет с момента прекращения гражданско-правового договора.</w:t>
      </w:r>
    </w:p>
    <w:p w14:paraId="5E6A44A2" w14:textId="1B2A770B" w:rsidR="00917D9E" w:rsidRPr="0034199D" w:rsidRDefault="00917D9E" w:rsidP="00E9193E">
      <w:pPr>
        <w:ind w:firstLine="567"/>
        <w:jc w:val="both"/>
        <w:rPr>
          <w:sz w:val="20"/>
          <w:szCs w:val="20"/>
        </w:rPr>
      </w:pPr>
      <w:r w:rsidRPr="0034199D">
        <w:rPr>
          <w:sz w:val="20"/>
          <w:szCs w:val="20"/>
        </w:rPr>
        <w:t xml:space="preserve">С момента подписания настоящего Согласия оно считается данным в соответствии со ст.9 Федерального Закона от 27.07.2006г. №152-ФЗ «О персональных данных». </w:t>
      </w:r>
    </w:p>
    <w:p w14:paraId="47259D17" w14:textId="69E401D9" w:rsidR="00244829" w:rsidRDefault="00244829" w:rsidP="00E9193E">
      <w:pPr>
        <w:ind w:firstLine="567"/>
        <w:jc w:val="both"/>
        <w:rPr>
          <w:sz w:val="16"/>
          <w:szCs w:val="16"/>
        </w:rPr>
      </w:pPr>
    </w:p>
    <w:p w14:paraId="6B27C5DC" w14:textId="77777777" w:rsidR="00812EF1" w:rsidRDefault="00812EF1" w:rsidP="00E9193E">
      <w:pPr>
        <w:ind w:firstLine="567"/>
        <w:jc w:val="both"/>
        <w:rPr>
          <w:sz w:val="16"/>
          <w:szCs w:val="16"/>
        </w:rPr>
      </w:pPr>
    </w:p>
    <w:p w14:paraId="785389EB" w14:textId="77777777" w:rsidR="0034199D" w:rsidRDefault="005241F0" w:rsidP="008C79B8">
      <w:pPr>
        <w:rPr>
          <w:bCs/>
          <w:sz w:val="20"/>
          <w:szCs w:val="20"/>
        </w:rPr>
      </w:pPr>
      <w:r w:rsidRPr="0034199D">
        <w:rPr>
          <w:bCs/>
          <w:sz w:val="20"/>
          <w:szCs w:val="20"/>
        </w:rPr>
        <w:t>«___</w:t>
      </w:r>
      <w:proofErr w:type="gramStart"/>
      <w:r w:rsidRPr="0034199D">
        <w:rPr>
          <w:bCs/>
          <w:sz w:val="20"/>
          <w:szCs w:val="20"/>
        </w:rPr>
        <w:t>_»_</w:t>
      </w:r>
      <w:proofErr w:type="gramEnd"/>
      <w:r w:rsidRPr="0034199D">
        <w:rPr>
          <w:bCs/>
          <w:sz w:val="20"/>
          <w:szCs w:val="20"/>
        </w:rPr>
        <w:t>______</w:t>
      </w:r>
      <w:r w:rsidR="008C79B8" w:rsidRPr="0034199D">
        <w:rPr>
          <w:bCs/>
          <w:sz w:val="20"/>
          <w:szCs w:val="20"/>
        </w:rPr>
        <w:t>________</w:t>
      </w:r>
      <w:r w:rsidRPr="0034199D">
        <w:rPr>
          <w:bCs/>
          <w:sz w:val="20"/>
          <w:szCs w:val="20"/>
        </w:rPr>
        <w:t>______20___г.</w:t>
      </w:r>
      <w:r w:rsidR="008C79B8" w:rsidRPr="0034199D">
        <w:rPr>
          <w:bCs/>
          <w:sz w:val="20"/>
          <w:szCs w:val="20"/>
        </w:rPr>
        <w:t xml:space="preserve">    </w:t>
      </w:r>
    </w:p>
    <w:p w14:paraId="7F981037" w14:textId="0E6AA8F1" w:rsidR="0034199D" w:rsidRDefault="0034199D" w:rsidP="008C79B8">
      <w:pPr>
        <w:rPr>
          <w:bCs/>
          <w:sz w:val="20"/>
          <w:szCs w:val="20"/>
        </w:rPr>
      </w:pPr>
    </w:p>
    <w:p w14:paraId="2CDFDA14" w14:textId="77777777" w:rsidR="002A69AE" w:rsidRDefault="002A69AE" w:rsidP="008C79B8">
      <w:pPr>
        <w:rPr>
          <w:bCs/>
          <w:sz w:val="20"/>
          <w:szCs w:val="20"/>
        </w:rPr>
      </w:pPr>
    </w:p>
    <w:p w14:paraId="2DD7E374" w14:textId="37DEF635" w:rsidR="00917D9E" w:rsidRPr="0034199D" w:rsidRDefault="00917D9E" w:rsidP="008C79B8">
      <w:pPr>
        <w:rPr>
          <w:sz w:val="20"/>
          <w:szCs w:val="20"/>
        </w:rPr>
      </w:pPr>
      <w:proofErr w:type="gramStart"/>
      <w:r w:rsidRPr="0034199D">
        <w:rPr>
          <w:sz w:val="20"/>
          <w:szCs w:val="20"/>
        </w:rPr>
        <w:t>Подпись:_</w:t>
      </w:r>
      <w:proofErr w:type="gramEnd"/>
      <w:r w:rsidRPr="0034199D">
        <w:rPr>
          <w:sz w:val="20"/>
          <w:szCs w:val="20"/>
        </w:rPr>
        <w:t>____________________</w:t>
      </w:r>
      <w:r w:rsidR="008C79B8" w:rsidRPr="0034199D">
        <w:rPr>
          <w:sz w:val="20"/>
          <w:szCs w:val="20"/>
        </w:rPr>
        <w:t xml:space="preserve"> </w:t>
      </w:r>
      <w:r w:rsidR="00812EF1" w:rsidRPr="0034199D">
        <w:rPr>
          <w:sz w:val="20"/>
          <w:szCs w:val="20"/>
        </w:rPr>
        <w:t>/__________</w:t>
      </w:r>
      <w:r w:rsidR="008C79B8" w:rsidRPr="0034199D">
        <w:rPr>
          <w:sz w:val="20"/>
          <w:szCs w:val="20"/>
        </w:rPr>
        <w:t>________________________________________</w:t>
      </w:r>
      <w:r w:rsidR="00812EF1" w:rsidRPr="0034199D">
        <w:rPr>
          <w:sz w:val="20"/>
          <w:szCs w:val="20"/>
        </w:rPr>
        <w:t>/</w:t>
      </w:r>
    </w:p>
    <w:p w14:paraId="5ECDDE6D" w14:textId="16E735C0" w:rsidR="008C79B8" w:rsidRDefault="008C79B8" w:rsidP="008C79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812EF1">
        <w:rPr>
          <w:sz w:val="18"/>
          <w:szCs w:val="18"/>
        </w:rPr>
        <w:t xml:space="preserve">                                                             (Ф.И.О.)</w:t>
      </w:r>
    </w:p>
    <w:p w14:paraId="2D721744" w14:textId="77777777" w:rsidR="00917D9E" w:rsidRPr="00917D9E" w:rsidRDefault="00917D9E" w:rsidP="008C440D">
      <w:pPr>
        <w:ind w:right="-8"/>
        <w:jc w:val="both"/>
        <w:rPr>
          <w:bCs/>
          <w:iCs/>
        </w:rPr>
      </w:pPr>
    </w:p>
    <w:sectPr w:rsidR="00917D9E" w:rsidRPr="00917D9E" w:rsidSect="007912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05780">
    <w:abstractNumId w:val="3"/>
  </w:num>
  <w:num w:numId="2" w16cid:durableId="700936535">
    <w:abstractNumId w:val="0"/>
  </w:num>
  <w:num w:numId="3" w16cid:durableId="845172149">
    <w:abstractNumId w:val="2"/>
  </w:num>
  <w:num w:numId="4" w16cid:durableId="1593974174">
    <w:abstractNumId w:val="1"/>
  </w:num>
  <w:num w:numId="5" w16cid:durableId="1261570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2"/>
    <w:rsid w:val="00015AD1"/>
    <w:rsid w:val="000367BB"/>
    <w:rsid w:val="00036935"/>
    <w:rsid w:val="00053E5E"/>
    <w:rsid w:val="000829F6"/>
    <w:rsid w:val="00087431"/>
    <w:rsid w:val="00087EFD"/>
    <w:rsid w:val="00091166"/>
    <w:rsid w:val="00092E63"/>
    <w:rsid w:val="000968B8"/>
    <w:rsid w:val="00096D73"/>
    <w:rsid w:val="000A552A"/>
    <w:rsid w:val="000A7C91"/>
    <w:rsid w:val="000B0375"/>
    <w:rsid w:val="000B4887"/>
    <w:rsid w:val="000B5238"/>
    <w:rsid w:val="000C3A93"/>
    <w:rsid w:val="000E2B50"/>
    <w:rsid w:val="00160039"/>
    <w:rsid w:val="00166EE7"/>
    <w:rsid w:val="0017078E"/>
    <w:rsid w:val="001779F9"/>
    <w:rsid w:val="00187F47"/>
    <w:rsid w:val="0019763B"/>
    <w:rsid w:val="001B4295"/>
    <w:rsid w:val="001B6FFC"/>
    <w:rsid w:val="001D622C"/>
    <w:rsid w:val="002213BD"/>
    <w:rsid w:val="00237255"/>
    <w:rsid w:val="00244829"/>
    <w:rsid w:val="00263E44"/>
    <w:rsid w:val="002654B1"/>
    <w:rsid w:val="002801BA"/>
    <w:rsid w:val="002975DA"/>
    <w:rsid w:val="002A5042"/>
    <w:rsid w:val="002A69AE"/>
    <w:rsid w:val="002B3E2C"/>
    <w:rsid w:val="002E2AA0"/>
    <w:rsid w:val="003110C6"/>
    <w:rsid w:val="00317D86"/>
    <w:rsid w:val="00322054"/>
    <w:rsid w:val="00322A09"/>
    <w:rsid w:val="00326ADD"/>
    <w:rsid w:val="0034199D"/>
    <w:rsid w:val="003440CC"/>
    <w:rsid w:val="00361C28"/>
    <w:rsid w:val="003A2272"/>
    <w:rsid w:val="003B3BFB"/>
    <w:rsid w:val="003B55DF"/>
    <w:rsid w:val="003B5AC0"/>
    <w:rsid w:val="003E4957"/>
    <w:rsid w:val="003E4BE4"/>
    <w:rsid w:val="00431608"/>
    <w:rsid w:val="00434914"/>
    <w:rsid w:val="00437F35"/>
    <w:rsid w:val="0044272E"/>
    <w:rsid w:val="004437D5"/>
    <w:rsid w:val="00446F9F"/>
    <w:rsid w:val="004D7B6F"/>
    <w:rsid w:val="004E2E34"/>
    <w:rsid w:val="004E7FF3"/>
    <w:rsid w:val="00505F88"/>
    <w:rsid w:val="005235A2"/>
    <w:rsid w:val="005241F0"/>
    <w:rsid w:val="00535820"/>
    <w:rsid w:val="0053587F"/>
    <w:rsid w:val="00537D9C"/>
    <w:rsid w:val="00576E90"/>
    <w:rsid w:val="005812EC"/>
    <w:rsid w:val="00583C36"/>
    <w:rsid w:val="00594E2F"/>
    <w:rsid w:val="005B500B"/>
    <w:rsid w:val="005D5D81"/>
    <w:rsid w:val="005D5FF5"/>
    <w:rsid w:val="005D72B7"/>
    <w:rsid w:val="00605F40"/>
    <w:rsid w:val="006072E3"/>
    <w:rsid w:val="00616129"/>
    <w:rsid w:val="00633117"/>
    <w:rsid w:val="00633467"/>
    <w:rsid w:val="00636F45"/>
    <w:rsid w:val="00654FFE"/>
    <w:rsid w:val="00662606"/>
    <w:rsid w:val="00665145"/>
    <w:rsid w:val="00670D88"/>
    <w:rsid w:val="006850AC"/>
    <w:rsid w:val="006A7FE5"/>
    <w:rsid w:val="006B3895"/>
    <w:rsid w:val="006C5544"/>
    <w:rsid w:val="006C7A9A"/>
    <w:rsid w:val="006E0E7B"/>
    <w:rsid w:val="006E4F67"/>
    <w:rsid w:val="00705492"/>
    <w:rsid w:val="00737288"/>
    <w:rsid w:val="00737A99"/>
    <w:rsid w:val="007577BC"/>
    <w:rsid w:val="0078016F"/>
    <w:rsid w:val="00791230"/>
    <w:rsid w:val="00796F44"/>
    <w:rsid w:val="007C3474"/>
    <w:rsid w:val="007C6E20"/>
    <w:rsid w:val="007F1311"/>
    <w:rsid w:val="007F56AB"/>
    <w:rsid w:val="00812EF1"/>
    <w:rsid w:val="008359F1"/>
    <w:rsid w:val="008429AB"/>
    <w:rsid w:val="008465F4"/>
    <w:rsid w:val="008767AF"/>
    <w:rsid w:val="00887714"/>
    <w:rsid w:val="008A6DAA"/>
    <w:rsid w:val="008C440D"/>
    <w:rsid w:val="008C79B8"/>
    <w:rsid w:val="008D7B72"/>
    <w:rsid w:val="008E63CB"/>
    <w:rsid w:val="008F1BCE"/>
    <w:rsid w:val="008F5F8E"/>
    <w:rsid w:val="0090610B"/>
    <w:rsid w:val="00913658"/>
    <w:rsid w:val="00917D9E"/>
    <w:rsid w:val="00933030"/>
    <w:rsid w:val="0095486D"/>
    <w:rsid w:val="00957C6F"/>
    <w:rsid w:val="00973788"/>
    <w:rsid w:val="009810E4"/>
    <w:rsid w:val="0098254D"/>
    <w:rsid w:val="009943B5"/>
    <w:rsid w:val="0099530B"/>
    <w:rsid w:val="0099644D"/>
    <w:rsid w:val="00996685"/>
    <w:rsid w:val="009A595E"/>
    <w:rsid w:val="009A6084"/>
    <w:rsid w:val="009C040B"/>
    <w:rsid w:val="009C0C41"/>
    <w:rsid w:val="009C4DE4"/>
    <w:rsid w:val="009D076A"/>
    <w:rsid w:val="009E6D33"/>
    <w:rsid w:val="00A04237"/>
    <w:rsid w:val="00A06739"/>
    <w:rsid w:val="00A5778A"/>
    <w:rsid w:val="00A66C69"/>
    <w:rsid w:val="00A76B6B"/>
    <w:rsid w:val="00A7744E"/>
    <w:rsid w:val="00A80BBD"/>
    <w:rsid w:val="00A8120E"/>
    <w:rsid w:val="00A81C8D"/>
    <w:rsid w:val="00A929B2"/>
    <w:rsid w:val="00AB1CC7"/>
    <w:rsid w:val="00AB1DB5"/>
    <w:rsid w:val="00AB353B"/>
    <w:rsid w:val="00AB3EE6"/>
    <w:rsid w:val="00AB4CA5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A13FD"/>
    <w:rsid w:val="00BA3F2B"/>
    <w:rsid w:val="00BB2AE6"/>
    <w:rsid w:val="00BE1EB4"/>
    <w:rsid w:val="00BF0BB7"/>
    <w:rsid w:val="00C010D4"/>
    <w:rsid w:val="00C05EBF"/>
    <w:rsid w:val="00C478A2"/>
    <w:rsid w:val="00C47CE6"/>
    <w:rsid w:val="00C574F7"/>
    <w:rsid w:val="00C678AF"/>
    <w:rsid w:val="00C77801"/>
    <w:rsid w:val="00CA6D24"/>
    <w:rsid w:val="00CC293D"/>
    <w:rsid w:val="00CD2063"/>
    <w:rsid w:val="00CE0282"/>
    <w:rsid w:val="00CE71EE"/>
    <w:rsid w:val="00D43AB8"/>
    <w:rsid w:val="00D60E66"/>
    <w:rsid w:val="00D67F9A"/>
    <w:rsid w:val="00D7340A"/>
    <w:rsid w:val="00DA74F1"/>
    <w:rsid w:val="00DB68C1"/>
    <w:rsid w:val="00DB79CE"/>
    <w:rsid w:val="00DC421E"/>
    <w:rsid w:val="00DD3148"/>
    <w:rsid w:val="00DF558F"/>
    <w:rsid w:val="00E1254E"/>
    <w:rsid w:val="00E14A7D"/>
    <w:rsid w:val="00E15EE6"/>
    <w:rsid w:val="00E26083"/>
    <w:rsid w:val="00E3074F"/>
    <w:rsid w:val="00E52EF2"/>
    <w:rsid w:val="00E5515F"/>
    <w:rsid w:val="00E552FC"/>
    <w:rsid w:val="00E57092"/>
    <w:rsid w:val="00E6462C"/>
    <w:rsid w:val="00E9193E"/>
    <w:rsid w:val="00E94CB2"/>
    <w:rsid w:val="00E95825"/>
    <w:rsid w:val="00EC046B"/>
    <w:rsid w:val="00EC7D5D"/>
    <w:rsid w:val="00ED281D"/>
    <w:rsid w:val="00EE2A1D"/>
    <w:rsid w:val="00F25EDD"/>
    <w:rsid w:val="00F26AFB"/>
    <w:rsid w:val="00F41D79"/>
    <w:rsid w:val="00F631D6"/>
    <w:rsid w:val="00F74B94"/>
    <w:rsid w:val="00F80466"/>
    <w:rsid w:val="00F81FD3"/>
    <w:rsid w:val="00F855F2"/>
    <w:rsid w:val="00F86542"/>
    <w:rsid w:val="00FB3567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BB78F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0C6"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  <w:style w:type="character" w:styleId="a7">
    <w:name w:val="Placeholder Text"/>
    <w:basedOn w:val="a0"/>
    <w:uiPriority w:val="99"/>
    <w:semiHidden/>
    <w:rsid w:val="00263E44"/>
    <w:rPr>
      <w:color w:val="808080"/>
    </w:rPr>
  </w:style>
  <w:style w:type="table" w:styleId="a8">
    <w:name w:val="Table Grid"/>
    <w:basedOn w:val="a1"/>
    <w:rsid w:val="008F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8035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Пётр В. Сочнев</cp:lastModifiedBy>
  <cp:revision>6</cp:revision>
  <cp:lastPrinted>2023-03-17T13:46:00Z</cp:lastPrinted>
  <dcterms:created xsi:type="dcterms:W3CDTF">2024-03-05T07:32:00Z</dcterms:created>
  <dcterms:modified xsi:type="dcterms:W3CDTF">2024-03-05T07:42:00Z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